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D7DC9" w14:textId="6B3719D3" w:rsidR="00C25F0F" w:rsidRPr="00B7063C" w:rsidRDefault="00C25F0F" w:rsidP="00C25F0F">
      <w:pPr>
        <w:rPr>
          <w:b/>
        </w:rPr>
      </w:pPr>
      <w:r w:rsidRPr="00B7063C">
        <w:rPr>
          <w:b/>
        </w:rPr>
        <w:t>3.</w:t>
      </w:r>
      <w:r w:rsidR="00F8787D">
        <w:rPr>
          <w:b/>
        </w:rPr>
        <w:t>5</w:t>
      </w:r>
      <w:r w:rsidRPr="00B7063C">
        <w:rPr>
          <w:b/>
        </w:rPr>
        <w:t xml:space="preserve">. </w:t>
      </w:r>
      <w:r w:rsidR="00F8787D">
        <w:rPr>
          <w:b/>
        </w:rPr>
        <w:t>ISKAZIVANJE SASTAVA SMJESA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C25F0F" w:rsidRPr="00B7063C" w14:paraId="2BBA33D1" w14:textId="77777777" w:rsidTr="00A00432">
        <w:tc>
          <w:tcPr>
            <w:tcW w:w="3085" w:type="dxa"/>
          </w:tcPr>
          <w:p w14:paraId="0F4F6AA1" w14:textId="77777777" w:rsidR="00C25F0F" w:rsidRPr="00B7063C" w:rsidRDefault="00C25F0F" w:rsidP="00A00432">
            <w:pPr>
              <w:rPr>
                <w:b/>
              </w:rPr>
            </w:pPr>
            <w:r w:rsidRPr="00B7063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8F2BE21A14C34D4AAEE68DCD2EEE5E0E"/>
            </w:placeholder>
            <w:showingPlcHdr/>
            <w:text/>
          </w:sdtPr>
          <w:sdtContent>
            <w:tc>
              <w:tcPr>
                <w:tcW w:w="6203" w:type="dxa"/>
              </w:tcPr>
              <w:p w14:paraId="74BA5776" w14:textId="77777777" w:rsidR="00C25F0F" w:rsidRPr="00B7063C" w:rsidRDefault="00C25F0F" w:rsidP="00A00432">
                <w:pPr>
                  <w:rPr>
                    <w:b/>
                  </w:rPr>
                </w:pPr>
                <w:r w:rsidRPr="00B7063C">
                  <w:t>Kliknite ili dodirnite ovdje da biste unijeli tekst.</w:t>
                </w:r>
              </w:p>
            </w:tc>
          </w:sdtContent>
        </w:sdt>
      </w:tr>
      <w:tr w:rsidR="00C25F0F" w:rsidRPr="00B7063C" w14:paraId="28888583" w14:textId="77777777" w:rsidTr="00A00432">
        <w:tc>
          <w:tcPr>
            <w:tcW w:w="3085" w:type="dxa"/>
          </w:tcPr>
          <w:p w14:paraId="2162ACC6" w14:textId="77777777" w:rsidR="00C25F0F" w:rsidRPr="00B7063C" w:rsidRDefault="00C25F0F" w:rsidP="00A00432">
            <w:pPr>
              <w:rPr>
                <w:b/>
              </w:rPr>
            </w:pPr>
            <w:r w:rsidRPr="00B7063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294C21139F9B472A933DB8088C8F6CF2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618AE538" w14:textId="77777777" w:rsidR="00C25F0F" w:rsidRPr="00B7063C" w:rsidRDefault="00C25F0F" w:rsidP="00A00432">
                <w:pPr>
                  <w:rPr>
                    <w:b/>
                  </w:rPr>
                </w:pPr>
                <w:r w:rsidRPr="00B7063C">
                  <w:t>Kliknite ili dodirnite ovdje da biste unijeli datum.</w:t>
                </w:r>
              </w:p>
            </w:tc>
          </w:sdtContent>
        </w:sdt>
      </w:tr>
      <w:tr w:rsidR="00C25F0F" w:rsidRPr="00B7063C" w14:paraId="66467BF1" w14:textId="77777777" w:rsidTr="00A00432">
        <w:tc>
          <w:tcPr>
            <w:tcW w:w="3085" w:type="dxa"/>
          </w:tcPr>
          <w:p w14:paraId="1876C936" w14:textId="77777777" w:rsidR="00C25F0F" w:rsidRPr="00B7063C" w:rsidRDefault="00C25F0F" w:rsidP="00A00432">
            <w:pPr>
              <w:rPr>
                <w:b/>
              </w:rPr>
            </w:pPr>
            <w:r w:rsidRPr="00B7063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46EDA4458DA7498A807D3F5022D72622"/>
            </w:placeholder>
            <w:showingPlcHdr/>
            <w:text/>
          </w:sdtPr>
          <w:sdtContent>
            <w:tc>
              <w:tcPr>
                <w:tcW w:w="6203" w:type="dxa"/>
              </w:tcPr>
              <w:p w14:paraId="2011CF32" w14:textId="77777777" w:rsidR="00C25F0F" w:rsidRPr="00B7063C" w:rsidRDefault="00C25F0F" w:rsidP="00A00432">
                <w:pPr>
                  <w:rPr>
                    <w:b/>
                  </w:rPr>
                </w:pPr>
                <w:r w:rsidRPr="00B7063C">
                  <w:t>Kliknite ili dodirnite ovdje da biste unijeli tekst.</w:t>
                </w:r>
              </w:p>
            </w:tc>
          </w:sdtContent>
        </w:sdt>
      </w:tr>
    </w:tbl>
    <w:p w14:paraId="390DB108" w14:textId="77777777" w:rsidR="00C25F0F" w:rsidRPr="00B7063C" w:rsidRDefault="00C25F0F" w:rsidP="00C25F0F"/>
    <w:p w14:paraId="5D4D49A2" w14:textId="639921D1" w:rsidR="00C25F0F" w:rsidRPr="00B7063C" w:rsidRDefault="00C25F0F" w:rsidP="00C25F0F">
      <w:pPr>
        <w:rPr>
          <w:color w:val="FF0000"/>
        </w:rPr>
      </w:pPr>
      <w:r w:rsidRPr="00B7063C">
        <w:rPr>
          <w:color w:val="FF0000"/>
        </w:rPr>
        <w:t xml:space="preserve">Nakon što samostalno u udžbeniku proučiš nastavnu temu </w:t>
      </w:r>
      <w:r w:rsidR="00F8787D">
        <w:rPr>
          <w:b/>
          <w:i/>
          <w:color w:val="FF0000"/>
        </w:rPr>
        <w:t>Iskazivanje sastava smjesa</w:t>
      </w:r>
      <w:r>
        <w:rPr>
          <w:b/>
          <w:i/>
          <w:color w:val="FF0000"/>
        </w:rPr>
        <w:t xml:space="preserve"> </w:t>
      </w:r>
      <w:r w:rsidRPr="00B7063C">
        <w:rPr>
          <w:color w:val="FF0000"/>
        </w:rPr>
        <w:t>odgovoriš na pitanja i riješiš zadatke, pošalji radni listić učiteljici/učitelju elektroničkom poštom (</w:t>
      </w:r>
      <w:r w:rsidRPr="00B7063C">
        <w:t>________________________</w:t>
      </w:r>
      <w:r w:rsidRPr="00B7063C">
        <w:rPr>
          <w:color w:val="FF0000"/>
        </w:rPr>
        <w:t>).</w:t>
      </w:r>
    </w:p>
    <w:p w14:paraId="790EC1DC" w14:textId="77777777" w:rsidR="00C25F0F" w:rsidRPr="00B7063C" w:rsidRDefault="00C25F0F" w:rsidP="00C25F0F">
      <w:pPr>
        <w:jc w:val="both"/>
        <w:rPr>
          <w:iCs/>
        </w:rPr>
      </w:pPr>
      <w:r w:rsidRPr="00B7063C">
        <w:rPr>
          <w:iCs/>
        </w:rPr>
        <w:t>(</w:t>
      </w:r>
      <w:r w:rsidRPr="00B7063C">
        <w:rPr>
          <w:iCs/>
          <w:color w:val="FF0000"/>
        </w:rPr>
        <w:t xml:space="preserve">NAPOMENA: </w:t>
      </w:r>
      <w:r w:rsidRPr="00B7063C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B7063C">
        <w:rPr>
          <w:b/>
          <w:bCs/>
          <w:iCs/>
          <w:color w:val="FF0000"/>
        </w:rPr>
        <w:t>e-sfera</w:t>
      </w:r>
      <w:r w:rsidRPr="00B7063C">
        <w:rPr>
          <w:iCs/>
          <w:color w:val="FF0000"/>
        </w:rPr>
        <w:t xml:space="preserve"> </w:t>
      </w:r>
      <w:r w:rsidRPr="00B7063C">
        <w:rPr>
          <w:iCs/>
        </w:rPr>
        <w:t>u Trgovini Play ili App Store, potom skeniraj kod i otvori dodatne digitalne sadržaje.)</w:t>
      </w:r>
    </w:p>
    <w:p w14:paraId="46301859" w14:textId="77777777" w:rsidR="00C25F0F" w:rsidRPr="00B7063C" w:rsidRDefault="00C25F0F" w:rsidP="00C25F0F">
      <w:pPr>
        <w:jc w:val="both"/>
        <w:rPr>
          <w:iCs/>
        </w:rPr>
      </w:pPr>
    </w:p>
    <w:p w14:paraId="3E22D8E3" w14:textId="6B601425" w:rsidR="00C25F0F" w:rsidRPr="00B7063C" w:rsidRDefault="00C25F0F" w:rsidP="00C25F0F">
      <w:pPr>
        <w:shd w:val="clear" w:color="auto" w:fill="D9D9D9" w:themeFill="background1" w:themeFillShade="D9"/>
      </w:pPr>
      <w:r w:rsidRPr="00B7063C">
        <w:rPr>
          <w:i/>
        </w:rPr>
        <w:t>Izvor sadržaja</w:t>
      </w:r>
      <w:r w:rsidRPr="00B7063C">
        <w:t xml:space="preserve"> – udžbenik, str. 6</w:t>
      </w:r>
      <w:r w:rsidR="00F8787D">
        <w:t>7</w:t>
      </w:r>
      <w:r w:rsidRPr="00B7063C">
        <w:t>.  –  tekst i slike</w:t>
      </w:r>
    </w:p>
    <w:p w14:paraId="59E74C0A" w14:textId="021BF087" w:rsidR="00C25F0F" w:rsidRPr="00B7063C" w:rsidRDefault="00C25F0F" w:rsidP="00C25F0F">
      <w:r w:rsidRPr="00B7063C">
        <w:t xml:space="preserve">Pročitaj uvodni tekst o </w:t>
      </w:r>
      <w:r w:rsidR="003B44B5" w:rsidRPr="003B44B5">
        <w:t>kvalitativnom i kvantitativnom sastavu tkanine</w:t>
      </w:r>
      <w:r w:rsidR="003B44B5">
        <w:t>.</w:t>
      </w:r>
      <w:r w:rsidR="003B44B5" w:rsidRPr="00B7063C">
        <w:t xml:space="preserve"> </w:t>
      </w:r>
      <w:r w:rsidRPr="00B7063C">
        <w:t>Odgovori</w:t>
      </w:r>
      <w:r>
        <w:t xml:space="preserve"> na pitanja.</w:t>
      </w:r>
    </w:p>
    <w:p w14:paraId="195CF1BA" w14:textId="786DA051" w:rsidR="00C25F0F" w:rsidRPr="00B7063C" w:rsidRDefault="00C25F0F" w:rsidP="00C25F0F">
      <w:r w:rsidRPr="00B7063C">
        <w:t xml:space="preserve">1. </w:t>
      </w:r>
      <w:r w:rsidR="00E1360D">
        <w:t>Koje tvari ima najviše, a koje najmanje?</w:t>
      </w:r>
    </w:p>
    <w:p w14:paraId="1DB23B19" w14:textId="77777777" w:rsidR="00C25F0F" w:rsidRDefault="00C25F0F" w:rsidP="00C25F0F">
      <w:pPr>
        <w:ind w:left="142"/>
      </w:pPr>
      <w:sdt>
        <w:sdtPr>
          <w:id w:val="1869877160"/>
          <w:placeholder>
            <w:docPart w:val="14B75F7432BF4C81AD894201EC4C59B1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5991EF58" w14:textId="23939BD0" w:rsidR="00C25F0F" w:rsidRDefault="00C25F0F" w:rsidP="00C25F0F">
      <w:r>
        <w:t xml:space="preserve">2. </w:t>
      </w:r>
      <w:r w:rsidR="00E1360D">
        <w:t>a) Pročitaj s etikete sastav majice ili veste koju trenutačno imaš na sebi.</w:t>
      </w:r>
    </w:p>
    <w:p w14:paraId="70CD3D3F" w14:textId="53A6CA61" w:rsidR="00E1360D" w:rsidRDefault="00E1360D" w:rsidP="00E1360D">
      <w:r>
        <w:tab/>
        <w:t>b) Kakav je njezin kvalitativni, a kakav kvantitativni sastav?</w:t>
      </w:r>
    </w:p>
    <w:p w14:paraId="4E97E4D3" w14:textId="77777777" w:rsidR="00C25F0F" w:rsidRDefault="00C25F0F" w:rsidP="00C25F0F">
      <w:pPr>
        <w:ind w:left="142"/>
      </w:pPr>
      <w:sdt>
        <w:sdtPr>
          <w:id w:val="-1387876990"/>
          <w:placeholder>
            <w:docPart w:val="22CD2EBFD09D42CFB8DAE12E9415F239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34325509" w14:textId="77777777" w:rsidR="00C25F0F" w:rsidRPr="00B7063C" w:rsidRDefault="00C25F0F" w:rsidP="00C25F0F">
      <w:pPr>
        <w:ind w:left="284"/>
      </w:pPr>
    </w:p>
    <w:p w14:paraId="09F500B5" w14:textId="74EC55C7" w:rsidR="00C25F0F" w:rsidRPr="00B7063C" w:rsidRDefault="00C25F0F" w:rsidP="00C25F0F">
      <w:pPr>
        <w:shd w:val="clear" w:color="auto" w:fill="D9D9D9" w:themeFill="background1" w:themeFillShade="D9"/>
      </w:pPr>
      <w:r w:rsidRPr="00B7063C">
        <w:rPr>
          <w:i/>
        </w:rPr>
        <w:t>Izvor sadržaja</w:t>
      </w:r>
      <w:r w:rsidRPr="00B7063C">
        <w:t xml:space="preserve"> – udžbenik, str. 6</w:t>
      </w:r>
      <w:r w:rsidR="00E1360D">
        <w:t>7</w:t>
      </w:r>
      <w:r w:rsidRPr="00B7063C">
        <w:t>.</w:t>
      </w:r>
      <w:r w:rsidR="00093427">
        <w:t xml:space="preserve"> </w:t>
      </w:r>
      <w:r w:rsidR="00093427">
        <w:rPr>
          <w:rFonts w:cstheme="minorHAnsi"/>
        </w:rPr>
        <w:t>–</w:t>
      </w:r>
      <w:r w:rsidR="00093427">
        <w:t xml:space="preserve"> 68.</w:t>
      </w:r>
      <w:r w:rsidRPr="00B7063C">
        <w:t xml:space="preserve"> –  tekst i slike</w:t>
      </w:r>
    </w:p>
    <w:p w14:paraId="1728C958" w14:textId="373EC257" w:rsidR="00C25F0F" w:rsidRPr="00B7063C" w:rsidRDefault="00C25F0F" w:rsidP="00C25F0F">
      <w:pPr>
        <w:tabs>
          <w:tab w:val="left" w:pos="6132"/>
        </w:tabs>
        <w:rPr>
          <w:iCs/>
        </w:rPr>
      </w:pPr>
      <w:r w:rsidRPr="00B7063C">
        <w:rPr>
          <w:iCs/>
        </w:rPr>
        <w:t>Istraži tekst. Odgovori na pitanj</w:t>
      </w:r>
      <w:r w:rsidR="00E1360D">
        <w:rPr>
          <w:iCs/>
        </w:rPr>
        <w:t>e</w:t>
      </w:r>
      <w:r w:rsidRPr="00B7063C">
        <w:rPr>
          <w:iCs/>
        </w:rPr>
        <w:t>.</w:t>
      </w:r>
    </w:p>
    <w:p w14:paraId="12C0E12E" w14:textId="63071FC4" w:rsidR="00C25F0F" w:rsidRPr="00B7063C" w:rsidRDefault="00C25F0F" w:rsidP="00C25F0F">
      <w:pPr>
        <w:tabs>
          <w:tab w:val="left" w:pos="6132"/>
        </w:tabs>
        <w:rPr>
          <w:iCs/>
        </w:rPr>
      </w:pPr>
      <w:r w:rsidRPr="00B7063C">
        <w:rPr>
          <w:iCs/>
        </w:rPr>
        <w:t xml:space="preserve">1. </w:t>
      </w:r>
      <w:r w:rsidR="00E1360D" w:rsidRPr="00E1360D">
        <w:rPr>
          <w:iCs/>
        </w:rPr>
        <w:t>Čime se pokazuje kvantitativni sastav, a čime se iskazuje?</w:t>
      </w:r>
    </w:p>
    <w:p w14:paraId="0C8B5BA2" w14:textId="1413E399" w:rsidR="00C25F0F" w:rsidRDefault="00C25F0F" w:rsidP="00C25F0F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14B75F7432BF4C81AD894201EC4C59B1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1360D">
        <w:rPr>
          <w:iCs/>
        </w:rPr>
        <w:t xml:space="preserve"> </w:t>
      </w:r>
    </w:p>
    <w:p w14:paraId="44A6DD15" w14:textId="2F444B35" w:rsidR="00E1360D" w:rsidRDefault="00E1360D" w:rsidP="00E1360D">
      <w:r>
        <w:rPr>
          <w:iCs/>
        </w:rPr>
        <w:t xml:space="preserve">2. </w:t>
      </w:r>
      <w:r>
        <w:t xml:space="preserve">a) </w:t>
      </w:r>
      <w:r w:rsidRPr="00805856">
        <w:t xml:space="preserve">Interpretiraj </w:t>
      </w:r>
      <w:r>
        <w:t xml:space="preserve">izraze za </w:t>
      </w:r>
      <w:r>
        <w:t>maseni udio.</w:t>
      </w:r>
      <w:r>
        <w:t xml:space="preserve"> </w:t>
      </w:r>
    </w:p>
    <w:tbl>
      <w:tblPr>
        <w:tblStyle w:val="Reetkatablice"/>
        <w:tblW w:w="902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103"/>
      </w:tblGrid>
      <w:tr w:rsidR="00BF1AE4" w14:paraId="12AD89E6" w14:textId="77777777" w:rsidTr="00BF1AE4">
        <w:trPr>
          <w:trHeight w:val="1720"/>
        </w:trPr>
        <w:tc>
          <w:tcPr>
            <w:tcW w:w="3924" w:type="dxa"/>
            <w:shd w:val="clear" w:color="auto" w:fill="FFF2CC" w:themeFill="accent4" w:themeFillTint="33"/>
            <w:vAlign w:val="center"/>
          </w:tcPr>
          <w:p w14:paraId="246D074A" w14:textId="77777777" w:rsidR="00BF1AE4" w:rsidRDefault="00BF1AE4" w:rsidP="00BF1AE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A3DD8E" wp14:editId="67F8EFED">
                  <wp:extent cx="2247900" cy="481692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336" cy="51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4C84834A" w14:textId="1AA38333" w:rsidR="00BF1AE4" w:rsidRPr="00BF1AE4" w:rsidRDefault="00BF1AE4" w:rsidP="00BF1AE4">
            <w:pPr>
              <w:rPr>
                <w:color w:val="FF0000"/>
              </w:rPr>
            </w:pPr>
          </w:p>
        </w:tc>
      </w:tr>
    </w:tbl>
    <w:p w14:paraId="69EF4563" w14:textId="77777777" w:rsidR="00BF1AE4" w:rsidRDefault="00BF1AE4" w:rsidP="00C25F0F">
      <w:pPr>
        <w:tabs>
          <w:tab w:val="left" w:pos="6132"/>
        </w:tabs>
        <w:ind w:left="142"/>
        <w:rPr>
          <w:iCs/>
        </w:rPr>
      </w:pPr>
    </w:p>
    <w:p w14:paraId="328F3C48" w14:textId="1B45C9CC" w:rsidR="00BF1AE4" w:rsidRDefault="00BF1AE4" w:rsidP="00C25F0F">
      <w:pPr>
        <w:tabs>
          <w:tab w:val="left" w:pos="6132"/>
        </w:tabs>
        <w:ind w:left="142"/>
        <w:rPr>
          <w:iCs/>
        </w:rPr>
      </w:pPr>
      <w:r>
        <w:rPr>
          <w:iCs/>
        </w:rPr>
        <w:t>b) Koliki je najveći zbroj udjela svih sastojaka u smjesi?</w:t>
      </w:r>
    </w:p>
    <w:p w14:paraId="77CA4A1F" w14:textId="07CC8D7E" w:rsidR="00BF1AE4" w:rsidRDefault="00BF1AE4" w:rsidP="00BF1AE4">
      <w:pPr>
        <w:tabs>
          <w:tab w:val="left" w:pos="0"/>
        </w:tabs>
        <w:ind w:left="-624"/>
        <w:jc w:val="center"/>
        <w:rPr>
          <w:iCs/>
        </w:rPr>
      </w:pPr>
      <w:sdt>
        <w:sdtPr>
          <w:rPr>
            <w:iCs/>
          </w:rPr>
          <w:id w:val="1058436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100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 xml:space="preserve"> </w:t>
      </w:r>
      <w:r>
        <w:rPr>
          <w:iCs/>
        </w:rPr>
        <w:tab/>
      </w:r>
      <w:sdt>
        <w:sdtPr>
          <w:rPr>
            <w:iCs/>
          </w:rPr>
          <w:id w:val="-224448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1%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 xml:space="preserve"> </w:t>
      </w:r>
      <w:r>
        <w:rPr>
          <w:iCs/>
        </w:rPr>
        <w:tab/>
      </w:r>
      <w:sdt>
        <w:sdtPr>
          <w:rPr>
            <w:iCs/>
          </w:rPr>
          <w:id w:val="1781594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1</w:t>
      </w:r>
      <w:r>
        <w:rPr>
          <w:iCs/>
        </w:rPr>
        <w:t xml:space="preserve">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sdt>
        <w:sdtPr>
          <w:rPr>
            <w:iCs/>
          </w:rPr>
          <w:id w:val="-2014528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100%</w:t>
      </w:r>
      <w:r>
        <w:rPr>
          <w:iCs/>
        </w:rPr>
        <w:tab/>
        <w:t xml:space="preserve"> </w:t>
      </w:r>
    </w:p>
    <w:p w14:paraId="1364653D" w14:textId="566C5BDB" w:rsidR="002D6802" w:rsidRPr="002D6802" w:rsidRDefault="002D6802" w:rsidP="002D6802">
      <w:pPr>
        <w:ind w:left="142" w:hanging="142"/>
      </w:pPr>
      <w:r>
        <w:lastRenderedPageBreak/>
        <w:t>3</w:t>
      </w:r>
      <w:r w:rsidRPr="002D6802">
        <w:t xml:space="preserve">. a) Analiziraj riješeni zadatak Primjer </w:t>
      </w:r>
      <w:r>
        <w:t>3</w:t>
      </w:r>
      <w:r w:rsidRPr="002D6802">
        <w:t>.1., princip rješavanja dovedi u vezu s matematičkim znanjem i vještinama</w:t>
      </w:r>
      <w:r>
        <w:t>.</w:t>
      </w:r>
    </w:p>
    <w:p w14:paraId="0D8C9DFE" w14:textId="28CDA598" w:rsidR="002D6802" w:rsidRPr="002D6802" w:rsidRDefault="002D6802" w:rsidP="002D6802">
      <w:pPr>
        <w:ind w:left="142" w:hanging="142"/>
        <w:jc w:val="center"/>
      </w:pPr>
      <w:r>
        <w:rPr>
          <w:noProof/>
        </w:rPr>
        <w:drawing>
          <wp:inline distT="0" distB="0" distL="0" distR="0" wp14:anchorId="74568CE3" wp14:editId="0EFF8E75">
            <wp:extent cx="5227320" cy="1811584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b="1689"/>
                    <a:stretch/>
                  </pic:blipFill>
                  <pic:spPr bwMode="auto">
                    <a:xfrm>
                      <a:off x="0" y="0"/>
                      <a:ext cx="5247825" cy="1818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5E207" w14:textId="77777777" w:rsidR="002D6802" w:rsidRPr="002D6802" w:rsidRDefault="002D6802" w:rsidP="002D6802">
      <w:r w:rsidRPr="002D6802">
        <w:t>b) Napiši svoju interpretaciju riješenog primjera.</w:t>
      </w:r>
    </w:p>
    <w:p w14:paraId="1F0D0EB2" w14:textId="77777777" w:rsidR="002D6802" w:rsidRPr="002D6802" w:rsidRDefault="002D6802" w:rsidP="002D6802">
      <w:pPr>
        <w:ind w:left="142"/>
      </w:pPr>
      <w:sdt>
        <w:sdtPr>
          <w:id w:val="-1538193097"/>
          <w:placeholder>
            <w:docPart w:val="EBEA1E0F2FA24AD29A0B94B648841D03"/>
          </w:placeholder>
          <w:showingPlcHdr/>
          <w:text/>
        </w:sdtPr>
        <w:sdtContent>
          <w:r w:rsidRPr="002D680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D6802">
        <w:t xml:space="preserve">  </w:t>
      </w:r>
    </w:p>
    <w:p w14:paraId="5F5B60FD" w14:textId="77777777" w:rsidR="00BF1AE4" w:rsidRDefault="00BF1AE4" w:rsidP="00C25F0F">
      <w:pPr>
        <w:tabs>
          <w:tab w:val="left" w:pos="6132"/>
        </w:tabs>
        <w:ind w:left="142"/>
        <w:rPr>
          <w:iCs/>
        </w:rPr>
      </w:pPr>
    </w:p>
    <w:p w14:paraId="0659A725" w14:textId="211A559E" w:rsidR="00B1525D" w:rsidRPr="00B1525D" w:rsidRDefault="00B1525D" w:rsidP="00B1525D">
      <w:r>
        <w:t>4</w:t>
      </w:r>
      <w:r w:rsidRPr="00B1525D">
        <w:t xml:space="preserve">. </w:t>
      </w:r>
      <w:r w:rsidRPr="00B1525D">
        <w:rPr>
          <w:rFonts w:ascii="Calibri" w:eastAsia="Calibri" w:hAnsi="Calibri" w:cs="Calibri"/>
          <w:szCs w:val="20"/>
        </w:rPr>
        <w:t>Pripremljena je vodena otopina sa 15 g soli i 85 g vode. Koliki je maseni udio sastojaka u otopini? Rezultate izrazi u postotcima.</w:t>
      </w:r>
    </w:p>
    <w:p w14:paraId="386DFA67" w14:textId="77777777" w:rsidR="00B1525D" w:rsidRPr="00B1525D" w:rsidRDefault="00B1525D" w:rsidP="00B1525D">
      <w:pPr>
        <w:ind w:left="142"/>
        <w:rPr>
          <w:lang w:val="pl-PL"/>
        </w:rPr>
      </w:pPr>
      <w:r w:rsidRPr="00B1525D">
        <w:rPr>
          <w:lang w:val="pl-PL"/>
        </w:rPr>
        <w:t>Računaj na papiru, a fotografiju postupka računanja unesi na za to predviđeno mjesto.</w:t>
      </w:r>
    </w:p>
    <w:p w14:paraId="6E2C1197" w14:textId="77777777" w:rsidR="00B1525D" w:rsidRPr="00B1525D" w:rsidRDefault="00B1525D" w:rsidP="00B1525D">
      <w:pPr>
        <w:ind w:left="142"/>
        <w:rPr>
          <w:lang w:val="pl-PL"/>
        </w:rPr>
      </w:pPr>
    </w:p>
    <w:sdt>
      <w:sdtPr>
        <w:id w:val="-243567809"/>
        <w:showingPlcHdr/>
        <w:picture/>
      </w:sdtPr>
      <w:sdtContent>
        <w:p w14:paraId="2BABB555" w14:textId="77777777" w:rsidR="00B1525D" w:rsidRPr="00B1525D" w:rsidRDefault="00B1525D" w:rsidP="00B1525D">
          <w:pPr>
            <w:ind w:left="142"/>
          </w:pPr>
          <w:r w:rsidRPr="00B1525D">
            <w:rPr>
              <w:noProof/>
            </w:rPr>
            <w:drawing>
              <wp:inline distT="0" distB="0" distL="0" distR="0" wp14:anchorId="5849C99A" wp14:editId="21C800DF">
                <wp:extent cx="1706880" cy="1706880"/>
                <wp:effectExtent l="0" t="0" r="7620" b="7620"/>
                <wp:docPr id="45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55851DF" w14:textId="77777777" w:rsidR="00B1525D" w:rsidRPr="00B1525D" w:rsidRDefault="00B1525D" w:rsidP="00B1525D">
      <w:r w:rsidRPr="00B1525D">
        <w:br w:type="page"/>
      </w:r>
    </w:p>
    <w:p w14:paraId="5C7B31A6" w14:textId="77777777" w:rsidR="00B1525D" w:rsidRDefault="00B1525D" w:rsidP="00794543">
      <w:pPr>
        <w:tabs>
          <w:tab w:val="left" w:pos="6132"/>
        </w:tabs>
        <w:rPr>
          <w:iCs/>
        </w:rPr>
      </w:pPr>
    </w:p>
    <w:p w14:paraId="01E5B046" w14:textId="73DDA173" w:rsidR="00794543" w:rsidRPr="00794543" w:rsidRDefault="00336102" w:rsidP="00794543">
      <w:pPr>
        <w:tabs>
          <w:tab w:val="left" w:pos="6132"/>
        </w:tabs>
        <w:rPr>
          <w:iCs/>
        </w:rPr>
      </w:pPr>
      <w:r>
        <w:rPr>
          <w:iCs/>
        </w:rPr>
        <w:t>5</w:t>
      </w:r>
      <w:r w:rsidR="00794543" w:rsidRPr="00794543">
        <w:rPr>
          <w:iCs/>
        </w:rPr>
        <w:t>. a) Analiziraj riješeni zadatak Primjer 3.</w:t>
      </w:r>
      <w:r w:rsidR="00794543">
        <w:rPr>
          <w:iCs/>
        </w:rPr>
        <w:t>2</w:t>
      </w:r>
      <w:r w:rsidR="00794543" w:rsidRPr="00794543">
        <w:rPr>
          <w:iCs/>
        </w:rPr>
        <w:t>., princip rješavanja dovedi u vezu s matematičkim znanjem i vještinama.</w:t>
      </w:r>
    </w:p>
    <w:p w14:paraId="63A81524" w14:textId="0DD992DE" w:rsidR="00794543" w:rsidRPr="00794543" w:rsidRDefault="00794543" w:rsidP="00794543">
      <w:pPr>
        <w:tabs>
          <w:tab w:val="left" w:pos="6132"/>
        </w:tabs>
        <w:ind w:left="142"/>
        <w:rPr>
          <w:iCs/>
        </w:rPr>
      </w:pPr>
      <w:r>
        <w:rPr>
          <w:noProof/>
        </w:rPr>
        <w:drawing>
          <wp:inline distT="0" distB="0" distL="0" distR="0" wp14:anchorId="6EE40FC2" wp14:editId="585B2019">
            <wp:extent cx="3686175" cy="2733675"/>
            <wp:effectExtent l="0" t="0" r="9525" b="952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FEA43" w14:textId="2529FC75" w:rsidR="00794543" w:rsidRDefault="00794543" w:rsidP="00794543">
      <w:pPr>
        <w:tabs>
          <w:tab w:val="left" w:pos="6132"/>
        </w:tabs>
        <w:ind w:left="142"/>
        <w:rPr>
          <w:iCs/>
        </w:rPr>
      </w:pPr>
      <w:r w:rsidRPr="00794543">
        <w:rPr>
          <w:iCs/>
        </w:rPr>
        <w:t>b) Napiši svoju interpretaciju riješenog primjera.</w:t>
      </w:r>
    </w:p>
    <w:p w14:paraId="7C60C072" w14:textId="37082D2A" w:rsidR="00794543" w:rsidRDefault="00794543" w:rsidP="00794543">
      <w:pPr>
        <w:ind w:left="142"/>
      </w:pPr>
      <w:sdt>
        <w:sdtPr>
          <w:id w:val="861854851"/>
          <w:placeholder>
            <w:docPart w:val="81946695E7F34872B82075F0874069F7"/>
          </w:placeholder>
          <w:showingPlcHdr/>
          <w:text/>
        </w:sdtPr>
        <w:sdtContent>
          <w:r w:rsidRPr="002D680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D6802">
        <w:t xml:space="preserve">  </w:t>
      </w:r>
    </w:p>
    <w:p w14:paraId="278BCB97" w14:textId="77777777" w:rsidR="006505CC" w:rsidRDefault="006505CC" w:rsidP="00794543">
      <w:pPr>
        <w:ind w:left="142"/>
      </w:pPr>
    </w:p>
    <w:p w14:paraId="60F5C5C7" w14:textId="465D3E8B" w:rsidR="00336102" w:rsidRPr="00B1525D" w:rsidRDefault="00336102" w:rsidP="00336102">
      <w:r>
        <w:t>6</w:t>
      </w:r>
      <w:r w:rsidRPr="00B1525D">
        <w:t xml:space="preserve">. </w:t>
      </w:r>
      <w:r w:rsidRPr="00336102">
        <w:rPr>
          <w:rFonts w:ascii="Calibri" w:eastAsia="Calibri" w:hAnsi="Calibri" w:cs="Calibri"/>
          <w:szCs w:val="20"/>
        </w:rPr>
        <w:t>Maseni udio Cedevite u otopini je 38,13 %. Odredi masu Cedevite u 750 g otopine.</w:t>
      </w:r>
    </w:p>
    <w:p w14:paraId="4FB15F73" w14:textId="77777777" w:rsidR="00336102" w:rsidRPr="00B1525D" w:rsidRDefault="00336102" w:rsidP="00336102">
      <w:pPr>
        <w:ind w:left="142"/>
        <w:rPr>
          <w:lang w:val="pl-PL"/>
        </w:rPr>
      </w:pPr>
      <w:r w:rsidRPr="00B1525D">
        <w:rPr>
          <w:lang w:val="pl-PL"/>
        </w:rPr>
        <w:t>Računaj na papiru, a fotografiju postupka računanja unesi na za to predviđeno mjesto.</w:t>
      </w:r>
    </w:p>
    <w:p w14:paraId="62A797CA" w14:textId="77777777" w:rsidR="00336102" w:rsidRPr="00B1525D" w:rsidRDefault="00336102" w:rsidP="00336102">
      <w:pPr>
        <w:ind w:left="142"/>
        <w:rPr>
          <w:lang w:val="pl-PL"/>
        </w:rPr>
      </w:pPr>
    </w:p>
    <w:sdt>
      <w:sdtPr>
        <w:id w:val="1140856537"/>
        <w:showingPlcHdr/>
        <w:picture/>
      </w:sdtPr>
      <w:sdtContent>
        <w:p w14:paraId="5277187E" w14:textId="77777777" w:rsidR="00336102" w:rsidRPr="00B1525D" w:rsidRDefault="00336102" w:rsidP="00336102">
          <w:pPr>
            <w:ind w:left="142"/>
          </w:pPr>
          <w:r w:rsidRPr="00B1525D">
            <w:rPr>
              <w:noProof/>
            </w:rPr>
            <w:drawing>
              <wp:inline distT="0" distB="0" distL="0" distR="0" wp14:anchorId="3DF37A22" wp14:editId="40A13475">
                <wp:extent cx="1706880" cy="1706880"/>
                <wp:effectExtent l="0" t="0" r="7620" b="7620"/>
                <wp:docPr id="21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60DBE08" w14:textId="420DD406" w:rsidR="00336102" w:rsidRDefault="00336102" w:rsidP="00794543">
      <w:pPr>
        <w:ind w:left="142"/>
        <w:sectPr w:rsidR="00336102" w:rsidSect="00320419">
          <w:headerReference w:type="default" r:id="rId12"/>
          <w:footerReference w:type="default" r:id="rId13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4FB98224" w14:textId="1C04250A" w:rsidR="006505CC" w:rsidRPr="002D6802" w:rsidRDefault="006505CC" w:rsidP="00794543">
      <w:pPr>
        <w:ind w:left="142"/>
      </w:pPr>
    </w:p>
    <w:p w14:paraId="3A04CED0" w14:textId="6CBC0D08" w:rsidR="006505CC" w:rsidRDefault="00347D90" w:rsidP="006505CC">
      <w:r>
        <w:rPr>
          <w:iCs/>
        </w:rPr>
        <w:t>7</w:t>
      </w:r>
      <w:r w:rsidR="006505CC">
        <w:rPr>
          <w:iCs/>
        </w:rPr>
        <w:t xml:space="preserve">. </w:t>
      </w:r>
      <w:r w:rsidR="006505CC">
        <w:t xml:space="preserve">a) </w:t>
      </w:r>
      <w:r w:rsidR="006505CC" w:rsidRPr="00805856">
        <w:t xml:space="preserve">Interpretiraj </w:t>
      </w:r>
      <w:r w:rsidR="006505CC">
        <w:t xml:space="preserve">izraze za </w:t>
      </w:r>
      <w:r w:rsidR="006505CC">
        <w:t>volumni</w:t>
      </w:r>
      <w:r w:rsidR="006505CC">
        <w:t xml:space="preserve"> udio. </w:t>
      </w:r>
    </w:p>
    <w:tbl>
      <w:tblPr>
        <w:tblStyle w:val="Reetkatablice"/>
        <w:tblW w:w="902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103"/>
      </w:tblGrid>
      <w:tr w:rsidR="006505CC" w14:paraId="4F4711BE" w14:textId="77777777" w:rsidTr="00A00432">
        <w:trPr>
          <w:trHeight w:val="1720"/>
        </w:trPr>
        <w:tc>
          <w:tcPr>
            <w:tcW w:w="3924" w:type="dxa"/>
            <w:shd w:val="clear" w:color="auto" w:fill="FFF2CC" w:themeFill="accent4" w:themeFillTint="33"/>
            <w:vAlign w:val="center"/>
          </w:tcPr>
          <w:p w14:paraId="657ED362" w14:textId="62016FC5" w:rsidR="006505CC" w:rsidRDefault="00166BE2" w:rsidP="00A0043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29D6AB" wp14:editId="2C009BC3">
                  <wp:extent cx="2354580" cy="523240"/>
                  <wp:effectExtent l="0" t="0" r="7620" b="0"/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580" cy="52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4D8054EE" w14:textId="77777777" w:rsidR="006505CC" w:rsidRPr="00BF1AE4" w:rsidRDefault="006505CC" w:rsidP="00A00432">
            <w:pPr>
              <w:rPr>
                <w:color w:val="FF0000"/>
              </w:rPr>
            </w:pPr>
          </w:p>
        </w:tc>
      </w:tr>
    </w:tbl>
    <w:p w14:paraId="74807359" w14:textId="77777777" w:rsidR="006505CC" w:rsidRDefault="006505CC" w:rsidP="006505CC">
      <w:pPr>
        <w:tabs>
          <w:tab w:val="left" w:pos="6132"/>
        </w:tabs>
        <w:ind w:left="142"/>
        <w:rPr>
          <w:iCs/>
        </w:rPr>
      </w:pPr>
    </w:p>
    <w:p w14:paraId="7ED6088D" w14:textId="77777777" w:rsidR="006505CC" w:rsidRDefault="006505CC" w:rsidP="006505CC">
      <w:pPr>
        <w:tabs>
          <w:tab w:val="left" w:pos="6132"/>
        </w:tabs>
        <w:ind w:left="142"/>
        <w:rPr>
          <w:iCs/>
        </w:rPr>
      </w:pPr>
      <w:r>
        <w:rPr>
          <w:iCs/>
        </w:rPr>
        <w:t>b) Koliki je najveći zbroj udjela svih sastojaka u smjesi?</w:t>
      </w:r>
    </w:p>
    <w:p w14:paraId="741306BA" w14:textId="77777777" w:rsidR="006505CC" w:rsidRDefault="006505CC" w:rsidP="006505CC">
      <w:pPr>
        <w:tabs>
          <w:tab w:val="left" w:pos="0"/>
        </w:tabs>
        <w:ind w:left="-624"/>
        <w:jc w:val="center"/>
        <w:rPr>
          <w:iCs/>
        </w:rPr>
      </w:pPr>
      <w:sdt>
        <w:sdtPr>
          <w:rPr>
            <w:iCs/>
          </w:rPr>
          <w:id w:val="-821507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100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</w:t>
      </w:r>
      <w:r>
        <w:rPr>
          <w:iCs/>
        </w:rPr>
        <w:tab/>
      </w:r>
      <w:sdt>
        <w:sdtPr>
          <w:rPr>
            <w:iCs/>
          </w:rPr>
          <w:id w:val="-13255821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1%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</w:t>
      </w:r>
      <w:r>
        <w:rPr>
          <w:iCs/>
        </w:rPr>
        <w:tab/>
      </w:r>
      <w:sdt>
        <w:sdtPr>
          <w:rPr>
            <w:iCs/>
          </w:rPr>
          <w:id w:val="-543210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 xml:space="preserve">1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sdt>
        <w:sdtPr>
          <w:rPr>
            <w:iCs/>
          </w:rPr>
          <w:id w:val="1497695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100%</w:t>
      </w:r>
      <w:r>
        <w:rPr>
          <w:iCs/>
        </w:rPr>
        <w:tab/>
        <w:t xml:space="preserve"> </w:t>
      </w:r>
    </w:p>
    <w:p w14:paraId="56C6DC49" w14:textId="77777777" w:rsidR="00794543" w:rsidRPr="00794543" w:rsidRDefault="00794543" w:rsidP="00794543">
      <w:pPr>
        <w:tabs>
          <w:tab w:val="left" w:pos="6132"/>
        </w:tabs>
        <w:ind w:left="142"/>
        <w:rPr>
          <w:iCs/>
        </w:rPr>
      </w:pPr>
    </w:p>
    <w:p w14:paraId="600575DB" w14:textId="714D33E3" w:rsidR="00BF4293" w:rsidRPr="00794543" w:rsidRDefault="00347D90" w:rsidP="00BF4293">
      <w:pPr>
        <w:tabs>
          <w:tab w:val="left" w:pos="6132"/>
        </w:tabs>
        <w:rPr>
          <w:iCs/>
        </w:rPr>
      </w:pPr>
      <w:r>
        <w:rPr>
          <w:iCs/>
        </w:rPr>
        <w:t>8</w:t>
      </w:r>
      <w:r w:rsidR="00BF4293" w:rsidRPr="00794543">
        <w:rPr>
          <w:iCs/>
        </w:rPr>
        <w:t>. a) Analiziraj riješeni zadatak Primjer 3.</w:t>
      </w:r>
      <w:r w:rsidR="00BF4293">
        <w:rPr>
          <w:iCs/>
        </w:rPr>
        <w:t>3</w:t>
      </w:r>
      <w:r w:rsidR="00BF4293" w:rsidRPr="00794543">
        <w:rPr>
          <w:iCs/>
        </w:rPr>
        <w:t>., princip rješavanja dovedi u vezu s matematičkim znanjem i vještinama.</w:t>
      </w:r>
    </w:p>
    <w:p w14:paraId="4C873384" w14:textId="58AF1461" w:rsidR="00BF4293" w:rsidRPr="00794543" w:rsidRDefault="00BF4293" w:rsidP="00BF4293">
      <w:pPr>
        <w:tabs>
          <w:tab w:val="left" w:pos="6132"/>
        </w:tabs>
        <w:ind w:left="142"/>
        <w:rPr>
          <w:iCs/>
        </w:rPr>
      </w:pPr>
      <w:r>
        <w:rPr>
          <w:noProof/>
        </w:rPr>
        <w:drawing>
          <wp:inline distT="0" distB="0" distL="0" distR="0" wp14:anchorId="4FADAA60" wp14:editId="198CB2C5">
            <wp:extent cx="3895725" cy="2724150"/>
            <wp:effectExtent l="0" t="0" r="9525" b="0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2A70" w14:textId="77777777" w:rsidR="00BF4293" w:rsidRDefault="00BF4293" w:rsidP="00BF4293">
      <w:pPr>
        <w:tabs>
          <w:tab w:val="left" w:pos="6132"/>
        </w:tabs>
        <w:ind w:left="142"/>
        <w:rPr>
          <w:iCs/>
        </w:rPr>
      </w:pPr>
      <w:r w:rsidRPr="00794543">
        <w:rPr>
          <w:iCs/>
        </w:rPr>
        <w:t>b) Napiši svoju interpretaciju riješenog primjera.</w:t>
      </w:r>
    </w:p>
    <w:p w14:paraId="41F90293" w14:textId="77777777" w:rsidR="00BF4293" w:rsidRDefault="00BF4293" w:rsidP="00BF4293">
      <w:pPr>
        <w:ind w:left="142"/>
      </w:pPr>
      <w:sdt>
        <w:sdtPr>
          <w:id w:val="-13229287"/>
          <w:placeholder>
            <w:docPart w:val="C95488B9A70A4C079C8530D18167A96F"/>
          </w:placeholder>
          <w:showingPlcHdr/>
          <w:text/>
        </w:sdtPr>
        <w:sdtContent>
          <w:r w:rsidRPr="002D680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D6802">
        <w:t xml:space="preserve">  </w:t>
      </w:r>
    </w:p>
    <w:p w14:paraId="35A66161" w14:textId="77777777" w:rsidR="00BF4293" w:rsidRDefault="00BF4293" w:rsidP="00BF4293">
      <w:pPr>
        <w:ind w:left="142"/>
      </w:pPr>
    </w:p>
    <w:p w14:paraId="49DDCD59" w14:textId="77777777" w:rsidR="00347D90" w:rsidRDefault="00347D90" w:rsidP="00BF4293">
      <w:pPr>
        <w:ind w:left="142"/>
      </w:pPr>
      <w:r>
        <w:t xml:space="preserve">9. Objasni razliku između </w:t>
      </w:r>
      <w:r w:rsidRPr="00347D90">
        <w:t>masenog i volumnog udjela</w:t>
      </w:r>
      <w:r>
        <w:t>.</w:t>
      </w:r>
    </w:p>
    <w:p w14:paraId="7344ED3A" w14:textId="77777777" w:rsidR="00347D90" w:rsidRDefault="00347D90" w:rsidP="00347D90">
      <w:pPr>
        <w:ind w:left="142"/>
      </w:pPr>
      <w:sdt>
        <w:sdtPr>
          <w:id w:val="923377019"/>
          <w:placeholder>
            <w:docPart w:val="75C632A5C51844A48184B980686689D5"/>
          </w:placeholder>
          <w:showingPlcHdr/>
          <w:text/>
        </w:sdtPr>
        <w:sdtContent>
          <w:r w:rsidRPr="002D6802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2D6802">
        <w:t xml:space="preserve">  </w:t>
      </w:r>
    </w:p>
    <w:p w14:paraId="08E48CDC" w14:textId="78A4159B" w:rsidR="00347D90" w:rsidRDefault="00347D90" w:rsidP="00BF4293">
      <w:pPr>
        <w:ind w:left="142"/>
        <w:sectPr w:rsidR="00347D90" w:rsidSect="00320419">
          <w:headerReference w:type="default" r:id="rId18"/>
          <w:footerReference w:type="default" r:id="rId1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146B72E" w14:textId="6A86DBF2" w:rsidR="00C25F0F" w:rsidRPr="00B7063C" w:rsidRDefault="00C25F0F" w:rsidP="00C25F0F">
      <w:pPr>
        <w:shd w:val="clear" w:color="auto" w:fill="D9D9D9" w:themeFill="background1" w:themeFillShade="D9"/>
      </w:pPr>
      <w:r w:rsidRPr="00B7063C">
        <w:rPr>
          <w:i/>
          <w:noProof/>
          <w:lang w:eastAsia="hr-HR"/>
        </w:rPr>
        <w:lastRenderedPageBreak/>
        <w:drawing>
          <wp:inline distT="0" distB="0" distL="0" distR="0" wp14:anchorId="42FB798A" wp14:editId="447274CE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063C">
        <w:rPr>
          <w:i/>
        </w:rPr>
        <w:t>Izvor sadržaja</w:t>
      </w:r>
      <w:r w:rsidRPr="00B7063C">
        <w:t xml:space="preserve"> – radna bilježnica – ZADATCI 3.</w:t>
      </w:r>
      <w:r w:rsidR="00CE72B1" w:rsidRPr="00700DE7">
        <w:t>21</w:t>
      </w:r>
      <w:r w:rsidRPr="00B7063C">
        <w:t>. – 3.</w:t>
      </w:r>
      <w:r w:rsidRPr="00700DE7">
        <w:t>2</w:t>
      </w:r>
      <w:r w:rsidR="00CE72B1" w:rsidRPr="00700DE7">
        <w:t>5</w:t>
      </w:r>
      <w:r w:rsidRPr="00B7063C">
        <w:t>.</w:t>
      </w:r>
    </w:p>
    <w:p w14:paraId="20EE35A8" w14:textId="14271EA2" w:rsidR="00C25F0F" w:rsidRPr="00B7063C" w:rsidRDefault="00C25F0F" w:rsidP="00C25F0F">
      <w:pPr>
        <w:spacing w:before="240"/>
        <w:rPr>
          <w:color w:val="FF0000"/>
        </w:rPr>
      </w:pPr>
      <w:r w:rsidRPr="00B7063C">
        <w:rPr>
          <w:color w:val="FF0000"/>
        </w:rPr>
        <w:t>Ne zaboravi riješiti navedene zadatke u radnoj bilježnici na str. 3</w:t>
      </w:r>
      <w:r w:rsidR="00CE72B1">
        <w:rPr>
          <w:color w:val="FF0000"/>
        </w:rPr>
        <w:t>9</w:t>
      </w:r>
      <w:r w:rsidRPr="00B7063C">
        <w:rPr>
          <w:color w:val="FF0000"/>
        </w:rPr>
        <w:t>.</w:t>
      </w:r>
      <w:r>
        <w:rPr>
          <w:color w:val="FF0000"/>
        </w:rPr>
        <w:t xml:space="preserve"> </w:t>
      </w:r>
      <w:r>
        <w:rPr>
          <w:rFonts w:cstheme="minorHAnsi"/>
          <w:color w:val="FF0000"/>
        </w:rPr>
        <w:t>–</w:t>
      </w:r>
      <w:r>
        <w:rPr>
          <w:color w:val="FF0000"/>
        </w:rPr>
        <w:t xml:space="preserve"> </w:t>
      </w:r>
      <w:r w:rsidR="00CE72B1">
        <w:rPr>
          <w:color w:val="FF0000"/>
        </w:rPr>
        <w:t>40</w:t>
      </w:r>
      <w:r>
        <w:rPr>
          <w:color w:val="FF0000"/>
        </w:rPr>
        <w:t>.</w:t>
      </w:r>
      <w:r w:rsidRPr="00B7063C">
        <w:rPr>
          <w:color w:val="FF0000"/>
        </w:rPr>
        <w:t xml:space="preserve"> jer ćeš na taj način provjeriti koliko si naučio/naučila. Potom fotografiraj riješene stranice te pošalji sliku učiteljici elektroničkom poštom. </w:t>
      </w:r>
    </w:p>
    <w:p w14:paraId="6D8D2E9E" w14:textId="77777777" w:rsidR="00C25F0F" w:rsidRPr="00B7063C" w:rsidRDefault="00C25F0F" w:rsidP="00C25F0F">
      <w:pPr>
        <w:spacing w:before="240"/>
        <w:rPr>
          <w:color w:val="FF0000"/>
        </w:rPr>
      </w:pPr>
    </w:p>
    <w:p w14:paraId="5C425344" w14:textId="77777777" w:rsidR="00C25F0F" w:rsidRPr="00B7063C" w:rsidRDefault="00C25F0F" w:rsidP="00C25F0F">
      <w:pPr>
        <w:shd w:val="clear" w:color="auto" w:fill="D9D9D9" w:themeFill="background1" w:themeFillShade="D9"/>
      </w:pPr>
      <w:r w:rsidRPr="00B7063C">
        <w:rPr>
          <w:i/>
          <w:noProof/>
          <w:lang w:eastAsia="hr-HR"/>
        </w:rPr>
        <w:drawing>
          <wp:inline distT="0" distB="0" distL="0" distR="0" wp14:anchorId="75F7DC39" wp14:editId="40C86B4C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063C">
        <w:rPr>
          <w:i/>
        </w:rPr>
        <w:t>Izvor sadržaja</w:t>
      </w:r>
      <w:r w:rsidRPr="00B7063C">
        <w:t xml:space="preserve"> – udžbenik DODATNI DIGITALNI SADRŽAJI</w:t>
      </w:r>
    </w:p>
    <w:p w14:paraId="778138E2" w14:textId="286FAF3C" w:rsidR="00C25F0F" w:rsidRPr="00B7063C" w:rsidRDefault="00C25F0F" w:rsidP="00C25F0F">
      <w:pPr>
        <w:rPr>
          <w:color w:val="FF0000"/>
        </w:rPr>
      </w:pPr>
      <w:r w:rsidRPr="00B7063C">
        <w:rPr>
          <w:color w:val="FF0000"/>
        </w:rPr>
        <w:t xml:space="preserve">U dodatnim digitalnim sadržajima nastavne teme </w:t>
      </w:r>
      <w:r w:rsidR="00CE72B1">
        <w:rPr>
          <w:b/>
          <w:i/>
          <w:color w:val="FF0000"/>
        </w:rPr>
        <w:t>Iskazivanje sastava smjesa</w:t>
      </w:r>
      <w:r w:rsidRPr="00B7063C">
        <w:rPr>
          <w:b/>
          <w:i/>
          <w:color w:val="FF0000"/>
        </w:rPr>
        <w:t xml:space="preserve"> </w:t>
      </w:r>
      <w:r w:rsidRPr="00B7063C">
        <w:rPr>
          <w:color w:val="FF0000"/>
        </w:rPr>
        <w:t>samostalno odgovori na pitanja u rubrici PROVJERI ZNANJE te samovrednuj svoja postignuća.</w:t>
      </w:r>
    </w:p>
    <w:p w14:paraId="0A06A581" w14:textId="058BBDDC" w:rsidR="00CE72B1" w:rsidRDefault="00CE72B1" w:rsidP="00C25F0F">
      <w:pPr>
        <w:rPr>
          <w:color w:val="FF0000"/>
        </w:rPr>
      </w:pPr>
      <w:hyperlink r:id="rId24" w:history="1">
        <w:r w:rsidRPr="003A6F2B">
          <w:rPr>
            <w:rStyle w:val="Hiperveza"/>
          </w:rPr>
          <w:t>https://www.e-sfera.hr/dodatni-digitalni-sadrzaji/e5f7caec-84ff-46bd-8e5d-c2e8a54274ab/</w:t>
        </w:r>
      </w:hyperlink>
    </w:p>
    <w:p w14:paraId="70819B4B" w14:textId="67F05556" w:rsidR="00C25F0F" w:rsidRPr="00B7063C" w:rsidRDefault="00C25F0F" w:rsidP="00C25F0F">
      <w:pPr>
        <w:rPr>
          <w:color w:val="FF0000"/>
        </w:rPr>
      </w:pPr>
      <w:r w:rsidRPr="00B7063C">
        <w:rPr>
          <w:color w:val="FF0000"/>
        </w:rPr>
        <w:t xml:space="preserve">NAPOMENA: </w:t>
      </w:r>
      <w:r w:rsidRPr="00B7063C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372F7F30" w14:textId="77777777" w:rsidR="00C25F0F" w:rsidRPr="00B7063C" w:rsidRDefault="00C25F0F" w:rsidP="00C25F0F">
      <w:pPr>
        <w:sectPr w:rsidR="00C25F0F" w:rsidRPr="00B7063C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342F207E" w14:textId="77777777" w:rsidR="00C25F0F" w:rsidRPr="00B7063C" w:rsidRDefault="00C25F0F" w:rsidP="00C25F0F">
      <w:pPr>
        <w:jc w:val="center"/>
        <w:rPr>
          <w:b/>
          <w:bCs/>
        </w:rPr>
      </w:pPr>
      <w:r w:rsidRPr="00B7063C">
        <w:lastRenderedPageBreak/>
        <w:t xml:space="preserve">PLAN PLOČE </w:t>
      </w:r>
      <w:r w:rsidRPr="00B7063C">
        <w:rPr>
          <w:b/>
          <w:bCs/>
        </w:rPr>
        <w:t>(Prepiši u bilježnicu!)</w:t>
      </w:r>
    </w:p>
    <w:p w14:paraId="0EFE4344" w14:textId="77777777" w:rsidR="00C25F0F" w:rsidRPr="00B7063C" w:rsidRDefault="00C25F0F" w:rsidP="00C25F0F">
      <w:pPr>
        <w:numPr>
          <w:ilvl w:val="0"/>
          <w:numId w:val="1"/>
        </w:numPr>
        <w:jc w:val="center"/>
      </w:pPr>
      <w:r w:rsidRPr="00B7063C">
        <w:rPr>
          <w:b/>
          <w:bCs/>
        </w:rPr>
        <w:t>NAPOMENA: Uvećaj da bolje vidiš tekst. Iz plana ploče izostavi sliku radnog listića.</w:t>
      </w:r>
    </w:p>
    <w:p w14:paraId="4B6731BD" w14:textId="77777777" w:rsidR="00C25F0F" w:rsidRPr="00B7063C" w:rsidRDefault="00C25F0F" w:rsidP="00C25F0F"/>
    <w:p w14:paraId="50EBF5AD" w14:textId="77777777" w:rsidR="00C25F0F" w:rsidRPr="00B7063C" w:rsidRDefault="00C25F0F" w:rsidP="00C25F0F">
      <w:pPr>
        <w:jc w:val="both"/>
      </w:pPr>
    </w:p>
    <w:p w14:paraId="073CDBC5" w14:textId="0E23C108" w:rsidR="00C25F0F" w:rsidRPr="00B7063C" w:rsidRDefault="00C25F0F" w:rsidP="00C25F0F">
      <w:pPr>
        <w:tabs>
          <w:tab w:val="left" w:pos="9168"/>
        </w:tabs>
        <w:jc w:val="center"/>
        <w:rPr>
          <w:rFonts w:cstheme="minorHAnsi"/>
          <w:b/>
        </w:rPr>
      </w:pPr>
      <w:r>
        <w:rPr>
          <w:noProof/>
          <w:lang w:eastAsia="hr-HR"/>
        </w:rPr>
        <w:drawing>
          <wp:inline distT="0" distB="0" distL="0" distR="0" wp14:anchorId="5E70B458" wp14:editId="2D220B99">
            <wp:extent cx="8421252" cy="3782696"/>
            <wp:effectExtent l="0" t="0" r="0" b="825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415" cy="3789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7D9F3" w14:textId="77777777" w:rsidR="00C25F0F" w:rsidRPr="00B7063C" w:rsidRDefault="00C25F0F" w:rsidP="00C25F0F">
      <w:pPr>
        <w:sectPr w:rsidR="00C25F0F" w:rsidRPr="00B7063C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5F0F" w:rsidRPr="00B7063C" w14:paraId="40529861" w14:textId="77777777" w:rsidTr="00A00432">
        <w:tc>
          <w:tcPr>
            <w:tcW w:w="9062" w:type="dxa"/>
            <w:shd w:val="clear" w:color="auto" w:fill="D9D9D9" w:themeFill="background1" w:themeFillShade="D9"/>
          </w:tcPr>
          <w:p w14:paraId="420120C2" w14:textId="0AF3850A" w:rsidR="00C25F0F" w:rsidRPr="00B7063C" w:rsidRDefault="00C25F0F" w:rsidP="00A00432">
            <w:pPr>
              <w:ind w:left="176"/>
            </w:pPr>
            <w:r w:rsidRPr="00B7063C">
              <w:lastRenderedPageBreak/>
              <w:t xml:space="preserve">Aktivnost 3-2-1: Procijeni svoje znanje nakon učenja sadržaja iz nastavne teme: </w:t>
            </w:r>
            <w:r>
              <w:rPr>
                <w:b/>
                <w:i/>
              </w:rPr>
              <w:t>Iskazivanje sastava smjesa</w:t>
            </w:r>
          </w:p>
        </w:tc>
      </w:tr>
      <w:tr w:rsidR="00C25F0F" w:rsidRPr="00B7063C" w14:paraId="67F41DDE" w14:textId="77777777" w:rsidTr="00A00432">
        <w:tc>
          <w:tcPr>
            <w:tcW w:w="9062" w:type="dxa"/>
          </w:tcPr>
          <w:p w14:paraId="3BAC9C47" w14:textId="77777777" w:rsidR="00C25F0F" w:rsidRPr="00B7063C" w:rsidRDefault="00C25F0F" w:rsidP="00A00432">
            <w:r w:rsidRPr="00B7063C">
              <w:t xml:space="preserve">I. Navedi </w:t>
            </w:r>
            <w:r w:rsidRPr="00B7063C">
              <w:rPr>
                <w:b/>
                <w:u w:val="single"/>
              </w:rPr>
              <w:t>tri</w:t>
            </w:r>
            <w:r w:rsidRPr="00B7063C">
              <w:t xml:space="preserve"> informacije koje </w:t>
            </w:r>
            <w:r w:rsidRPr="00B7063C">
              <w:rPr>
                <w:u w:val="single"/>
              </w:rPr>
              <w:t>mislim da znam</w:t>
            </w:r>
            <w:r w:rsidRPr="00B7063C">
              <w:t>:</w:t>
            </w:r>
          </w:p>
        </w:tc>
      </w:tr>
      <w:tr w:rsidR="00C25F0F" w:rsidRPr="00B7063C" w14:paraId="4FF4E63C" w14:textId="77777777" w:rsidTr="00A00432">
        <w:trPr>
          <w:trHeight w:val="567"/>
        </w:trPr>
        <w:tc>
          <w:tcPr>
            <w:tcW w:w="9062" w:type="dxa"/>
          </w:tcPr>
          <w:p w14:paraId="1B2AB1D5" w14:textId="77777777" w:rsidR="00C25F0F" w:rsidRPr="00B7063C" w:rsidRDefault="00C25F0F" w:rsidP="00A00432">
            <w:r w:rsidRPr="00B7063C">
              <w:t xml:space="preserve">1. </w:t>
            </w:r>
            <w:sdt>
              <w:sdtPr>
                <w:id w:val="142012594"/>
                <w:placeholder>
                  <w:docPart w:val="B2A57F0F9DFB4567B1A774AB1B8A6FA0"/>
                </w:placeholder>
                <w:showingPlcHdr/>
                <w:text/>
              </w:sdtPr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25F0F" w:rsidRPr="00B7063C" w14:paraId="60066506" w14:textId="77777777" w:rsidTr="00A00432">
        <w:trPr>
          <w:trHeight w:val="567"/>
        </w:trPr>
        <w:tc>
          <w:tcPr>
            <w:tcW w:w="9062" w:type="dxa"/>
          </w:tcPr>
          <w:p w14:paraId="01316BEF" w14:textId="77777777" w:rsidR="00C25F0F" w:rsidRPr="00B7063C" w:rsidRDefault="00C25F0F" w:rsidP="00A00432">
            <w:r w:rsidRPr="00B7063C">
              <w:t xml:space="preserve">2. </w:t>
            </w:r>
            <w:sdt>
              <w:sdtPr>
                <w:id w:val="2023122885"/>
                <w:placeholder>
                  <w:docPart w:val="9197C428C46A44FE9213BF1AA07118D5"/>
                </w:placeholder>
                <w:showingPlcHdr/>
                <w:text/>
              </w:sdtPr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25F0F" w:rsidRPr="00B7063C" w14:paraId="71EEEC47" w14:textId="77777777" w:rsidTr="00A00432">
        <w:trPr>
          <w:trHeight w:val="567"/>
        </w:trPr>
        <w:tc>
          <w:tcPr>
            <w:tcW w:w="9062" w:type="dxa"/>
          </w:tcPr>
          <w:p w14:paraId="705E6FAB" w14:textId="77777777" w:rsidR="00C25F0F" w:rsidRPr="00B7063C" w:rsidRDefault="00C25F0F" w:rsidP="00A00432">
            <w:r w:rsidRPr="00B7063C">
              <w:t xml:space="preserve">3. </w:t>
            </w:r>
            <w:sdt>
              <w:sdtPr>
                <w:id w:val="1205597342"/>
                <w:placeholder>
                  <w:docPart w:val="B5A57B3AC4EE41B8AB3B1B912630894D"/>
                </w:placeholder>
                <w:showingPlcHdr/>
                <w:text/>
              </w:sdtPr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25F0F" w:rsidRPr="00B7063C" w14:paraId="602ADE43" w14:textId="77777777" w:rsidTr="00A00432">
        <w:trPr>
          <w:trHeight w:val="336"/>
        </w:trPr>
        <w:tc>
          <w:tcPr>
            <w:tcW w:w="9062" w:type="dxa"/>
          </w:tcPr>
          <w:p w14:paraId="75EB550E" w14:textId="77777777" w:rsidR="00C25F0F" w:rsidRPr="00B7063C" w:rsidRDefault="00C25F0F" w:rsidP="00A00432">
            <w:r w:rsidRPr="00B7063C">
              <w:t xml:space="preserve">II. Navedi </w:t>
            </w:r>
            <w:r w:rsidRPr="00B7063C">
              <w:rPr>
                <w:b/>
                <w:u w:val="single"/>
              </w:rPr>
              <w:t>dvije</w:t>
            </w:r>
            <w:r w:rsidRPr="00B7063C">
              <w:t xml:space="preserve"> informacije koje su mi </w:t>
            </w:r>
            <w:r w:rsidRPr="00B7063C">
              <w:rPr>
                <w:u w:val="single"/>
              </w:rPr>
              <w:t>nejasne</w:t>
            </w:r>
            <w:r w:rsidRPr="00B7063C">
              <w:t xml:space="preserve"> / </w:t>
            </w:r>
            <w:r w:rsidRPr="00B7063C">
              <w:rPr>
                <w:u w:val="single"/>
              </w:rPr>
              <w:t>ne znam ih</w:t>
            </w:r>
            <w:r w:rsidRPr="00B7063C">
              <w:t>:</w:t>
            </w:r>
          </w:p>
        </w:tc>
      </w:tr>
      <w:tr w:rsidR="00C25F0F" w:rsidRPr="00B7063C" w14:paraId="26B5DFBD" w14:textId="77777777" w:rsidTr="00A00432">
        <w:trPr>
          <w:trHeight w:val="567"/>
        </w:trPr>
        <w:tc>
          <w:tcPr>
            <w:tcW w:w="9062" w:type="dxa"/>
          </w:tcPr>
          <w:p w14:paraId="679DAAFF" w14:textId="77777777" w:rsidR="00C25F0F" w:rsidRPr="00B7063C" w:rsidRDefault="00C25F0F" w:rsidP="00A00432">
            <w:r w:rsidRPr="00B7063C">
              <w:t xml:space="preserve">1. </w:t>
            </w:r>
            <w:sdt>
              <w:sdtPr>
                <w:id w:val="403108322"/>
                <w:placeholder>
                  <w:docPart w:val="BE6E8D5D69E94964820910B479167EA7"/>
                </w:placeholder>
                <w:showingPlcHdr/>
                <w:text/>
              </w:sdtPr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25F0F" w:rsidRPr="00B7063C" w14:paraId="20B01750" w14:textId="77777777" w:rsidTr="00A00432">
        <w:trPr>
          <w:trHeight w:val="567"/>
        </w:trPr>
        <w:tc>
          <w:tcPr>
            <w:tcW w:w="9062" w:type="dxa"/>
          </w:tcPr>
          <w:p w14:paraId="2A552D1A" w14:textId="77777777" w:rsidR="00C25F0F" w:rsidRPr="00B7063C" w:rsidRDefault="00C25F0F" w:rsidP="00A00432">
            <w:r w:rsidRPr="00B7063C">
              <w:t xml:space="preserve">2. </w:t>
            </w:r>
            <w:sdt>
              <w:sdtPr>
                <w:id w:val="513268190"/>
                <w:placeholder>
                  <w:docPart w:val="BAA696A4E77945968B0F3A304DE056B7"/>
                </w:placeholder>
                <w:showingPlcHdr/>
                <w:text/>
              </w:sdtPr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25F0F" w:rsidRPr="00B7063C" w14:paraId="73E9229C" w14:textId="77777777" w:rsidTr="00A00432">
        <w:tc>
          <w:tcPr>
            <w:tcW w:w="9062" w:type="dxa"/>
          </w:tcPr>
          <w:p w14:paraId="1E7B1BE0" w14:textId="77777777" w:rsidR="00C25F0F" w:rsidRPr="00B7063C" w:rsidRDefault="00C25F0F" w:rsidP="00A00432">
            <w:r w:rsidRPr="00B7063C">
              <w:t xml:space="preserve">III. Navedi </w:t>
            </w:r>
            <w:r w:rsidRPr="00B7063C">
              <w:rPr>
                <w:b/>
                <w:u w:val="single"/>
              </w:rPr>
              <w:t xml:space="preserve">jednu </w:t>
            </w:r>
            <w:r w:rsidRPr="00B7063C">
              <w:t>informaciju u koju sam potpuno siguran/na:</w:t>
            </w:r>
          </w:p>
        </w:tc>
      </w:tr>
      <w:tr w:rsidR="00C25F0F" w:rsidRPr="00B7063C" w14:paraId="59529192" w14:textId="77777777" w:rsidTr="00A00432">
        <w:trPr>
          <w:trHeight w:val="567"/>
        </w:trPr>
        <w:tc>
          <w:tcPr>
            <w:tcW w:w="9062" w:type="dxa"/>
          </w:tcPr>
          <w:p w14:paraId="51E1AA64" w14:textId="77777777" w:rsidR="00C25F0F" w:rsidRPr="00B7063C" w:rsidRDefault="00C25F0F" w:rsidP="00A00432">
            <w:r w:rsidRPr="00B7063C">
              <w:t xml:space="preserve">1. </w:t>
            </w:r>
            <w:sdt>
              <w:sdtPr>
                <w:id w:val="-221051831"/>
                <w:placeholder>
                  <w:docPart w:val="7675723D8F3D4774BF9EED231BD2E0B0"/>
                </w:placeholder>
                <w:showingPlcHdr/>
                <w:text/>
              </w:sdtPr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4FA786AC" w14:textId="77777777" w:rsidR="00C25F0F" w:rsidRPr="00B7063C" w:rsidRDefault="00C25F0F" w:rsidP="00C25F0F"/>
    <w:p w14:paraId="68E65F41" w14:textId="77777777" w:rsidR="00C25F0F" w:rsidRPr="00B7063C" w:rsidRDefault="00C25F0F" w:rsidP="00C25F0F"/>
    <w:p w14:paraId="68E13A98" w14:textId="77777777" w:rsidR="00C25F0F" w:rsidRPr="00B7063C" w:rsidRDefault="00C25F0F" w:rsidP="00C25F0F"/>
    <w:p w14:paraId="2391CE55" w14:textId="77777777" w:rsidR="00C25F0F" w:rsidRPr="00B7063C" w:rsidRDefault="00C25F0F" w:rsidP="00C25F0F"/>
    <w:p w14:paraId="2BA5690C" w14:textId="77777777" w:rsidR="00C25F0F" w:rsidRPr="00B7063C" w:rsidRDefault="00C25F0F" w:rsidP="00C25F0F"/>
    <w:p w14:paraId="03BBC6DB" w14:textId="77777777" w:rsidR="00C25F0F" w:rsidRPr="00B7063C" w:rsidRDefault="00C25F0F" w:rsidP="00C25F0F"/>
    <w:p w14:paraId="55C87CB3" w14:textId="77777777" w:rsidR="00C25F0F" w:rsidRPr="00B7063C" w:rsidRDefault="00C25F0F" w:rsidP="00C25F0F"/>
    <w:p w14:paraId="0764C143" w14:textId="77777777" w:rsidR="00C25F0F" w:rsidRPr="00B7063C" w:rsidRDefault="00C25F0F" w:rsidP="00C25F0F"/>
    <w:p w14:paraId="3F56DFD6" w14:textId="77777777" w:rsidR="00C25F0F" w:rsidRDefault="00C25F0F" w:rsidP="00C25F0F"/>
    <w:p w14:paraId="5C16F20B" w14:textId="77777777" w:rsidR="00A9727F" w:rsidRDefault="00A9727F"/>
    <w:sectPr w:rsidR="00A9727F" w:rsidSect="00A27C5D">
      <w:headerReference w:type="default" r:id="rId26"/>
      <w:footerReference w:type="default" r:id="rId2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5A162270" w14:textId="77777777" w:rsidR="00C25F0F" w:rsidRDefault="00C25F0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34024C" w14:textId="77777777" w:rsidR="00C25F0F" w:rsidRDefault="00C25F0F">
    <w:pPr>
      <w:pStyle w:val="Podnoje"/>
    </w:pPr>
  </w:p>
  <w:p w14:paraId="4C48EEC2" w14:textId="77777777" w:rsidR="00C25F0F" w:rsidRDefault="00C25F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601834"/>
      <w:docPartObj>
        <w:docPartGallery w:val="Page Numbers (Bottom of Page)"/>
        <w:docPartUnique/>
      </w:docPartObj>
    </w:sdtPr>
    <w:sdtContent>
      <w:p w14:paraId="286941D3" w14:textId="77777777" w:rsidR="00BF4293" w:rsidRDefault="00BF4293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0EF366" w14:textId="77777777" w:rsidR="00BF4293" w:rsidRDefault="00BF4293">
    <w:pPr>
      <w:pStyle w:val="Podnoje"/>
    </w:pPr>
  </w:p>
  <w:p w14:paraId="7D9C6F49" w14:textId="77777777" w:rsidR="00BF4293" w:rsidRDefault="00BF429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5558908F" w14:textId="77777777" w:rsidR="0058305B" w:rsidRDefault="0009342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1AE9BC2" w14:textId="77777777" w:rsidR="0058305B" w:rsidRDefault="00093427">
    <w:pPr>
      <w:pStyle w:val="Podnoje"/>
    </w:pPr>
  </w:p>
  <w:p w14:paraId="629A4B33" w14:textId="77777777" w:rsidR="0058305B" w:rsidRDefault="0009342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406B9" w14:textId="77777777" w:rsidR="00C25F0F" w:rsidRPr="002F3E68" w:rsidRDefault="00C25F0F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5212BBBA" w14:textId="77777777" w:rsidR="00C25F0F" w:rsidRDefault="00C25F0F">
    <w:pPr>
      <w:pStyle w:val="Zaglavlje"/>
    </w:pPr>
  </w:p>
  <w:p w14:paraId="33B8A437" w14:textId="77777777" w:rsidR="00C25F0F" w:rsidRDefault="00C25F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30770" w14:textId="77777777" w:rsidR="00BF4293" w:rsidRPr="002F3E68" w:rsidRDefault="00BF4293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07F15385" w14:textId="77777777" w:rsidR="00BF4293" w:rsidRDefault="00BF4293">
    <w:pPr>
      <w:pStyle w:val="Zaglavlje"/>
    </w:pPr>
  </w:p>
  <w:p w14:paraId="501DC44C" w14:textId="77777777" w:rsidR="00BF4293" w:rsidRDefault="00BF42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3C1D9" w14:textId="77777777" w:rsidR="0058305B" w:rsidRPr="002F3E68" w:rsidRDefault="00093427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E209154" w14:textId="77777777" w:rsidR="0058305B" w:rsidRDefault="00093427">
    <w:pPr>
      <w:pStyle w:val="Zaglavlje"/>
    </w:pPr>
  </w:p>
  <w:p w14:paraId="327401C8" w14:textId="77777777" w:rsidR="0058305B" w:rsidRDefault="000934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2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67"/>
    <w:rsid w:val="00093427"/>
    <w:rsid w:val="00166BE2"/>
    <w:rsid w:val="002D6802"/>
    <w:rsid w:val="00336102"/>
    <w:rsid w:val="00347D90"/>
    <w:rsid w:val="003B44B5"/>
    <w:rsid w:val="004F6767"/>
    <w:rsid w:val="006505CC"/>
    <w:rsid w:val="00700DE7"/>
    <w:rsid w:val="00794543"/>
    <w:rsid w:val="00A9727F"/>
    <w:rsid w:val="00B1525D"/>
    <w:rsid w:val="00BF1AE4"/>
    <w:rsid w:val="00BF4293"/>
    <w:rsid w:val="00C25F0F"/>
    <w:rsid w:val="00CE72B1"/>
    <w:rsid w:val="00E1360D"/>
    <w:rsid w:val="00F8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33B54"/>
  <w15:chartTrackingRefBased/>
  <w15:docId w15:val="{03EA3909-2AAC-43A9-8023-30FD5452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25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25F0F"/>
  </w:style>
  <w:style w:type="paragraph" w:styleId="Podnoje">
    <w:name w:val="footer"/>
    <w:basedOn w:val="Normal"/>
    <w:link w:val="PodnojeChar"/>
    <w:uiPriority w:val="99"/>
    <w:unhideWhenUsed/>
    <w:rsid w:val="00C25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25F0F"/>
  </w:style>
  <w:style w:type="table" w:customStyle="1" w:styleId="Reetkatablice1">
    <w:name w:val="Rešetka tablice1"/>
    <w:basedOn w:val="Obinatablica"/>
    <w:next w:val="Reetkatablice"/>
    <w:uiPriority w:val="39"/>
    <w:rsid w:val="00C2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25F0F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C2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CE7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8.svg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microsoft.com/office/2007/relationships/hdphoto" Target="media/hdphoto5.wdp"/><Relationship Id="rId25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microsoft.com/office/2007/relationships/hdphoto" Target="media/hdphoto3.wdp"/><Relationship Id="rId24" Type="http://schemas.openxmlformats.org/officeDocument/2006/relationships/hyperlink" Target="https://www.e-sfera.hr/dodatni-digitalni-sadrzaji/e5f7caec-84ff-46bd-8e5d-c2e8a54274ab/" TargetMode="External"/><Relationship Id="rId5" Type="http://schemas.openxmlformats.org/officeDocument/2006/relationships/image" Target="media/image1.png"/><Relationship Id="rId15" Type="http://schemas.microsoft.com/office/2007/relationships/hdphoto" Target="media/hdphoto4.wdp"/><Relationship Id="rId23" Type="http://schemas.openxmlformats.org/officeDocument/2006/relationships/image" Target="media/image10.sv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F2BE21A14C34D4AAEE68DCD2EEE5E0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B2F139C-3607-4D3A-A7E2-91577C754871}"/>
      </w:docPartPr>
      <w:docPartBody>
        <w:p w:rsidR="00000000" w:rsidRDefault="0002554C" w:rsidP="0002554C">
          <w:pPr>
            <w:pStyle w:val="8F2BE21A14C34D4AAEE68DCD2EEE5E0E"/>
          </w:pPr>
          <w:r w:rsidRPr="00E743EC">
            <w:t>Kliknite ili dodirnite ovdje da biste unijeli tekst.</w:t>
          </w:r>
        </w:p>
      </w:docPartBody>
    </w:docPart>
    <w:docPart>
      <w:docPartPr>
        <w:name w:val="294C21139F9B472A933DB8088C8F6C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CE53C7F-5750-43E4-BC37-0E05A0996A0A}"/>
      </w:docPartPr>
      <w:docPartBody>
        <w:p w:rsidR="00000000" w:rsidRDefault="0002554C" w:rsidP="0002554C">
          <w:pPr>
            <w:pStyle w:val="294C21139F9B472A933DB8088C8F6CF2"/>
          </w:pPr>
          <w:r w:rsidRPr="00E743EC">
            <w:t>Kliknite ili dodirnite ovdje da biste unijeli datum.</w:t>
          </w:r>
        </w:p>
      </w:docPartBody>
    </w:docPart>
    <w:docPart>
      <w:docPartPr>
        <w:name w:val="46EDA4458DA7498A807D3F5022D7262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A8A340-FA24-4044-A691-441B9D652350}"/>
      </w:docPartPr>
      <w:docPartBody>
        <w:p w:rsidR="00000000" w:rsidRDefault="0002554C" w:rsidP="0002554C">
          <w:pPr>
            <w:pStyle w:val="46EDA4458DA7498A807D3F5022D72622"/>
          </w:pPr>
          <w:r w:rsidRPr="00E743EC">
            <w:t>Kliknite ili dodirnite ovdje da biste unijeli tekst.</w:t>
          </w:r>
        </w:p>
      </w:docPartBody>
    </w:docPart>
    <w:docPart>
      <w:docPartPr>
        <w:name w:val="14B75F7432BF4C81AD894201EC4C59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B4E9EAB-1DB5-4C84-98C0-418A0922622F}"/>
      </w:docPartPr>
      <w:docPartBody>
        <w:p w:rsidR="00000000" w:rsidRDefault="0002554C" w:rsidP="0002554C">
          <w:pPr>
            <w:pStyle w:val="14B75F7432BF4C81AD894201EC4C59B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2CD2EBFD09D42CFB8DAE12E9415F23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EDFB912-F3A3-48F3-BC7D-2395C39D5D0E}"/>
      </w:docPartPr>
      <w:docPartBody>
        <w:p w:rsidR="00000000" w:rsidRDefault="0002554C" w:rsidP="0002554C">
          <w:pPr>
            <w:pStyle w:val="22CD2EBFD09D42CFB8DAE12E9415F23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2A57F0F9DFB4567B1A774AB1B8A6F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B23BC2F-DB4A-482E-B813-C67C6C5319F9}"/>
      </w:docPartPr>
      <w:docPartBody>
        <w:p w:rsidR="00000000" w:rsidRDefault="0002554C" w:rsidP="0002554C">
          <w:pPr>
            <w:pStyle w:val="B2A57F0F9DFB4567B1A774AB1B8A6FA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197C428C46A44FE9213BF1AA07118D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A3167B-62F1-4E5F-A358-CFC950E41A4D}"/>
      </w:docPartPr>
      <w:docPartBody>
        <w:p w:rsidR="00000000" w:rsidRDefault="0002554C" w:rsidP="0002554C">
          <w:pPr>
            <w:pStyle w:val="9197C428C46A44FE9213BF1AA07118D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A57B3AC4EE41B8AB3B1B912630894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757E7E-068E-4815-B493-D6548C60CA5B}"/>
      </w:docPartPr>
      <w:docPartBody>
        <w:p w:rsidR="00000000" w:rsidRDefault="0002554C" w:rsidP="0002554C">
          <w:pPr>
            <w:pStyle w:val="B5A57B3AC4EE41B8AB3B1B912630894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E6E8D5D69E94964820910B479167EA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719B32-A4F1-4F1E-A383-11FCEF1070A3}"/>
      </w:docPartPr>
      <w:docPartBody>
        <w:p w:rsidR="00000000" w:rsidRDefault="0002554C" w:rsidP="0002554C">
          <w:pPr>
            <w:pStyle w:val="BE6E8D5D69E94964820910B479167EA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AA696A4E77945968B0F3A304DE056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BE688C-F9E9-46EC-BE24-E7E32427FF7A}"/>
      </w:docPartPr>
      <w:docPartBody>
        <w:p w:rsidR="00000000" w:rsidRDefault="0002554C" w:rsidP="0002554C">
          <w:pPr>
            <w:pStyle w:val="BAA696A4E77945968B0F3A304DE056B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675723D8F3D4774BF9EED231BD2E0B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6E5D68B-24BB-41C3-BC4D-A56E7B97A9FF}"/>
      </w:docPartPr>
      <w:docPartBody>
        <w:p w:rsidR="00000000" w:rsidRDefault="0002554C" w:rsidP="0002554C">
          <w:pPr>
            <w:pStyle w:val="7675723D8F3D4774BF9EED231BD2E0B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BEA1E0F2FA24AD29A0B94B648841D0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6B141B-678C-4A3E-A643-F4CC5BE432D0}"/>
      </w:docPartPr>
      <w:docPartBody>
        <w:p w:rsidR="00000000" w:rsidRDefault="0002554C" w:rsidP="0002554C">
          <w:pPr>
            <w:pStyle w:val="EBEA1E0F2FA24AD29A0B94B648841D0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1946695E7F34872B82075F0874069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F7DF164-D4A2-49D8-8769-26A362D39C9D}"/>
      </w:docPartPr>
      <w:docPartBody>
        <w:p w:rsidR="00000000" w:rsidRDefault="0002554C" w:rsidP="0002554C">
          <w:pPr>
            <w:pStyle w:val="81946695E7F34872B82075F0874069F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95488B9A70A4C079C8530D18167A96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C772E9F-FAC2-4702-80F9-BF6B050BFC01}"/>
      </w:docPartPr>
      <w:docPartBody>
        <w:p w:rsidR="00000000" w:rsidRDefault="0002554C" w:rsidP="0002554C">
          <w:pPr>
            <w:pStyle w:val="C95488B9A70A4C079C8530D18167A96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5C632A5C51844A48184B980686689D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5F7915C-C60A-4633-A936-D835281E5DF9}"/>
      </w:docPartPr>
      <w:docPartBody>
        <w:p w:rsidR="00000000" w:rsidRDefault="0002554C" w:rsidP="0002554C">
          <w:pPr>
            <w:pStyle w:val="75C632A5C51844A48184B980686689D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4C"/>
    <w:rsid w:val="0002554C"/>
    <w:rsid w:val="0063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955257A0670A4B3B907EB29B9CB44308">
    <w:name w:val="955257A0670A4B3B907EB29B9CB44308"/>
    <w:rsid w:val="0002554C"/>
  </w:style>
  <w:style w:type="paragraph" w:customStyle="1" w:styleId="BEBAE0053CA740B3A617F49468BB51C6">
    <w:name w:val="BEBAE0053CA740B3A617F49468BB51C6"/>
    <w:rsid w:val="0002554C"/>
  </w:style>
  <w:style w:type="paragraph" w:customStyle="1" w:styleId="BAD679DFCB434F6E90CD809F32C00F0E">
    <w:name w:val="BAD679DFCB434F6E90CD809F32C00F0E"/>
    <w:rsid w:val="0002554C"/>
  </w:style>
  <w:style w:type="character" w:styleId="Tekstrezerviranogmjesta">
    <w:name w:val="Placeholder Text"/>
    <w:basedOn w:val="Zadanifontodlomka"/>
    <w:uiPriority w:val="99"/>
    <w:semiHidden/>
    <w:rsid w:val="0002554C"/>
    <w:rPr>
      <w:color w:val="808080"/>
    </w:rPr>
  </w:style>
  <w:style w:type="paragraph" w:customStyle="1" w:styleId="9A09362D5C5D41D69CFA867AAEF1402C">
    <w:name w:val="9A09362D5C5D41D69CFA867AAEF1402C"/>
    <w:rsid w:val="0002554C"/>
  </w:style>
  <w:style w:type="paragraph" w:customStyle="1" w:styleId="8F504DF352DC4B90ACDA6F732CF8690F">
    <w:name w:val="8F504DF352DC4B90ACDA6F732CF8690F"/>
    <w:rsid w:val="0002554C"/>
  </w:style>
  <w:style w:type="paragraph" w:customStyle="1" w:styleId="32C885ED7D8447D6A71AD679662FF5A3">
    <w:name w:val="32C885ED7D8447D6A71AD679662FF5A3"/>
    <w:rsid w:val="0002554C"/>
  </w:style>
  <w:style w:type="paragraph" w:customStyle="1" w:styleId="2115DBF8FB11479BBA7A9BE0A0E2C0B0">
    <w:name w:val="2115DBF8FB11479BBA7A9BE0A0E2C0B0"/>
    <w:rsid w:val="0002554C"/>
  </w:style>
  <w:style w:type="paragraph" w:customStyle="1" w:styleId="6AD5E73E8AEF489A916923F114EEB27B">
    <w:name w:val="6AD5E73E8AEF489A916923F114EEB27B"/>
    <w:rsid w:val="0002554C"/>
  </w:style>
  <w:style w:type="paragraph" w:customStyle="1" w:styleId="DBF85474BA864AA882F565ABF435A664">
    <w:name w:val="DBF85474BA864AA882F565ABF435A664"/>
    <w:rsid w:val="0002554C"/>
  </w:style>
  <w:style w:type="paragraph" w:customStyle="1" w:styleId="AC5C8C0C79B84FEE9D4D54C7E3C3237E">
    <w:name w:val="AC5C8C0C79B84FEE9D4D54C7E3C3237E"/>
    <w:rsid w:val="0002554C"/>
  </w:style>
  <w:style w:type="paragraph" w:customStyle="1" w:styleId="4F090FF851B946D1B8EF34C369B3A1BE">
    <w:name w:val="4F090FF851B946D1B8EF34C369B3A1BE"/>
    <w:rsid w:val="0002554C"/>
  </w:style>
  <w:style w:type="paragraph" w:customStyle="1" w:styleId="795DEF85CA3B4ABCA34E90A2DEED6F39">
    <w:name w:val="795DEF85CA3B4ABCA34E90A2DEED6F39"/>
    <w:rsid w:val="0002554C"/>
  </w:style>
  <w:style w:type="paragraph" w:customStyle="1" w:styleId="B5C7BC7DD9EE44208F8C8035166D2C5C">
    <w:name w:val="B5C7BC7DD9EE44208F8C8035166D2C5C"/>
    <w:rsid w:val="0002554C"/>
  </w:style>
  <w:style w:type="paragraph" w:customStyle="1" w:styleId="8BF2BADB93AC42CB9071473B7E483F34">
    <w:name w:val="8BF2BADB93AC42CB9071473B7E483F34"/>
    <w:rsid w:val="0002554C"/>
  </w:style>
  <w:style w:type="paragraph" w:customStyle="1" w:styleId="F1E35440D10A46CF944AFF23CB9C2E1A">
    <w:name w:val="F1E35440D10A46CF944AFF23CB9C2E1A"/>
    <w:rsid w:val="0002554C"/>
  </w:style>
  <w:style w:type="paragraph" w:customStyle="1" w:styleId="B8D43DF40A584581AEEE0416DFFF7ED0">
    <w:name w:val="B8D43DF40A584581AEEE0416DFFF7ED0"/>
    <w:rsid w:val="0002554C"/>
  </w:style>
  <w:style w:type="paragraph" w:customStyle="1" w:styleId="1B53DAE9F84A4252884FA055004242B9">
    <w:name w:val="1B53DAE9F84A4252884FA055004242B9"/>
    <w:rsid w:val="0002554C"/>
  </w:style>
  <w:style w:type="paragraph" w:customStyle="1" w:styleId="FD76D9FD829E481F923EB4882E058865">
    <w:name w:val="FD76D9FD829E481F923EB4882E058865"/>
    <w:rsid w:val="0002554C"/>
  </w:style>
  <w:style w:type="paragraph" w:customStyle="1" w:styleId="31BD9F771C3C4D86BB110A6B5254B5EF">
    <w:name w:val="31BD9F771C3C4D86BB110A6B5254B5EF"/>
    <w:rsid w:val="0002554C"/>
  </w:style>
  <w:style w:type="paragraph" w:customStyle="1" w:styleId="C8A9899B6BCA496BA06499AA42C7DC81">
    <w:name w:val="C8A9899B6BCA496BA06499AA42C7DC81"/>
    <w:rsid w:val="0002554C"/>
  </w:style>
  <w:style w:type="paragraph" w:customStyle="1" w:styleId="3E9B7EA4B3864F5A8C9F833A1A2749A8">
    <w:name w:val="3E9B7EA4B3864F5A8C9F833A1A2749A8"/>
    <w:rsid w:val="0002554C"/>
  </w:style>
  <w:style w:type="paragraph" w:customStyle="1" w:styleId="9940EABC013B4BE3B0A26E3BEA16FCFF">
    <w:name w:val="9940EABC013B4BE3B0A26E3BEA16FCFF"/>
    <w:rsid w:val="0002554C"/>
  </w:style>
  <w:style w:type="paragraph" w:customStyle="1" w:styleId="C3434BCEEC024C64908EECB11214FC64">
    <w:name w:val="C3434BCEEC024C64908EECB11214FC64"/>
    <w:rsid w:val="0002554C"/>
  </w:style>
  <w:style w:type="paragraph" w:customStyle="1" w:styleId="B1DB3196496341C4BD1F5ED6344FE80D">
    <w:name w:val="B1DB3196496341C4BD1F5ED6344FE80D"/>
    <w:rsid w:val="0002554C"/>
  </w:style>
  <w:style w:type="paragraph" w:customStyle="1" w:styleId="CB9DA220F392450ABE12BAB2430CF87B">
    <w:name w:val="CB9DA220F392450ABE12BAB2430CF87B"/>
    <w:rsid w:val="0002554C"/>
  </w:style>
  <w:style w:type="paragraph" w:customStyle="1" w:styleId="B312DFC802C34107AB145CA7B286CC52">
    <w:name w:val="B312DFC802C34107AB145CA7B286CC52"/>
    <w:rsid w:val="0002554C"/>
  </w:style>
  <w:style w:type="paragraph" w:customStyle="1" w:styleId="D525A84450514FEDBA7DBE2C0D3E0AF5">
    <w:name w:val="D525A84450514FEDBA7DBE2C0D3E0AF5"/>
    <w:rsid w:val="0002554C"/>
  </w:style>
  <w:style w:type="paragraph" w:customStyle="1" w:styleId="2138126FF81A4F3183943AA6505EADF5">
    <w:name w:val="2138126FF81A4F3183943AA6505EADF5"/>
    <w:rsid w:val="0002554C"/>
  </w:style>
  <w:style w:type="paragraph" w:customStyle="1" w:styleId="37F03D1CFD47420F8A6914F71B5D6356">
    <w:name w:val="37F03D1CFD47420F8A6914F71B5D6356"/>
    <w:rsid w:val="0002554C"/>
  </w:style>
  <w:style w:type="paragraph" w:customStyle="1" w:styleId="D0EED65D25EF47299162A2778E010E10">
    <w:name w:val="D0EED65D25EF47299162A2778E010E10"/>
    <w:rsid w:val="0002554C"/>
  </w:style>
  <w:style w:type="paragraph" w:customStyle="1" w:styleId="3CEB12B9F4C644AC9523A5976919158B">
    <w:name w:val="3CEB12B9F4C644AC9523A5976919158B"/>
    <w:rsid w:val="0002554C"/>
  </w:style>
  <w:style w:type="paragraph" w:customStyle="1" w:styleId="A90DE682F02C424A8C2081ADC68361DB">
    <w:name w:val="A90DE682F02C424A8C2081ADC68361DB"/>
    <w:rsid w:val="0002554C"/>
  </w:style>
  <w:style w:type="paragraph" w:customStyle="1" w:styleId="36E00991256D43969326A420D6AD8723">
    <w:name w:val="36E00991256D43969326A420D6AD8723"/>
    <w:rsid w:val="0002554C"/>
  </w:style>
  <w:style w:type="paragraph" w:customStyle="1" w:styleId="5AAD7A2948B74985A66526ABA9A6F10D">
    <w:name w:val="5AAD7A2948B74985A66526ABA9A6F10D"/>
    <w:rsid w:val="0002554C"/>
  </w:style>
  <w:style w:type="paragraph" w:customStyle="1" w:styleId="A03C56CD5F084A15B909436ACFE88394">
    <w:name w:val="A03C56CD5F084A15B909436ACFE88394"/>
    <w:rsid w:val="0002554C"/>
  </w:style>
  <w:style w:type="paragraph" w:customStyle="1" w:styleId="B893AF7F80D041AAB478F38AC4DBEE78">
    <w:name w:val="B893AF7F80D041AAB478F38AC4DBEE78"/>
    <w:rsid w:val="0002554C"/>
  </w:style>
  <w:style w:type="paragraph" w:customStyle="1" w:styleId="476B14316E4C4BAEA5B3C8B97514F525">
    <w:name w:val="476B14316E4C4BAEA5B3C8B97514F525"/>
    <w:rsid w:val="0002554C"/>
  </w:style>
  <w:style w:type="paragraph" w:customStyle="1" w:styleId="48FF957138044372BBCF6934676FE06A">
    <w:name w:val="48FF957138044372BBCF6934676FE06A"/>
    <w:rsid w:val="0002554C"/>
  </w:style>
  <w:style w:type="paragraph" w:customStyle="1" w:styleId="154CDD72BC5943289E2DB1CFEF6F60EE">
    <w:name w:val="154CDD72BC5943289E2DB1CFEF6F60EE"/>
    <w:rsid w:val="0002554C"/>
  </w:style>
  <w:style w:type="paragraph" w:customStyle="1" w:styleId="A45BDCD54CCE47DFB05E03B526CD21F6">
    <w:name w:val="A45BDCD54CCE47DFB05E03B526CD21F6"/>
    <w:rsid w:val="0002554C"/>
  </w:style>
  <w:style w:type="paragraph" w:customStyle="1" w:styleId="16B07E3AFA2D4B96985B5EDEECD84955">
    <w:name w:val="16B07E3AFA2D4B96985B5EDEECD84955"/>
    <w:rsid w:val="0002554C"/>
  </w:style>
  <w:style w:type="paragraph" w:customStyle="1" w:styleId="1C3FBF8B1AA04C618BB40178F625F448">
    <w:name w:val="1C3FBF8B1AA04C618BB40178F625F448"/>
    <w:rsid w:val="0002554C"/>
  </w:style>
  <w:style w:type="paragraph" w:customStyle="1" w:styleId="6F58E26D2EC04B5590B0473148099590">
    <w:name w:val="6F58E26D2EC04B5590B0473148099590"/>
    <w:rsid w:val="0002554C"/>
  </w:style>
  <w:style w:type="paragraph" w:customStyle="1" w:styleId="BBD8E2F1E8464E63A1548F2F4D39286B">
    <w:name w:val="BBD8E2F1E8464E63A1548F2F4D39286B"/>
    <w:rsid w:val="0002554C"/>
  </w:style>
  <w:style w:type="paragraph" w:customStyle="1" w:styleId="178840BA6CFC433D9F482278DACFEFAF">
    <w:name w:val="178840BA6CFC433D9F482278DACFEFAF"/>
    <w:rsid w:val="0002554C"/>
  </w:style>
  <w:style w:type="paragraph" w:customStyle="1" w:styleId="F735AA3D939B4FDBA4ACFB8779D1466E">
    <w:name w:val="F735AA3D939B4FDBA4ACFB8779D1466E"/>
    <w:rsid w:val="0002554C"/>
  </w:style>
  <w:style w:type="paragraph" w:customStyle="1" w:styleId="BF46286C598E40A5AA76A23810EF75EC">
    <w:name w:val="BF46286C598E40A5AA76A23810EF75EC"/>
    <w:rsid w:val="0002554C"/>
  </w:style>
  <w:style w:type="paragraph" w:customStyle="1" w:styleId="88F7364F30BA4FD981276CCD60410BAA">
    <w:name w:val="88F7364F30BA4FD981276CCD60410BAA"/>
    <w:rsid w:val="0002554C"/>
  </w:style>
  <w:style w:type="paragraph" w:customStyle="1" w:styleId="D5FD40541874429B8901316C9B54BE61">
    <w:name w:val="D5FD40541874429B8901316C9B54BE61"/>
    <w:rsid w:val="0002554C"/>
  </w:style>
  <w:style w:type="paragraph" w:customStyle="1" w:styleId="B31C673C9E91456B9C45B1DCE7B91023">
    <w:name w:val="B31C673C9E91456B9C45B1DCE7B91023"/>
    <w:rsid w:val="0002554C"/>
  </w:style>
  <w:style w:type="paragraph" w:customStyle="1" w:styleId="441F38650D5741F9ACD744137AEE3572">
    <w:name w:val="441F38650D5741F9ACD744137AEE3572"/>
    <w:rsid w:val="0002554C"/>
  </w:style>
  <w:style w:type="paragraph" w:customStyle="1" w:styleId="A4C058BD254248859140EB107A706886">
    <w:name w:val="A4C058BD254248859140EB107A706886"/>
    <w:rsid w:val="0002554C"/>
  </w:style>
  <w:style w:type="paragraph" w:customStyle="1" w:styleId="F3DDC6B2B520437687A6280883387BEC">
    <w:name w:val="F3DDC6B2B520437687A6280883387BEC"/>
    <w:rsid w:val="0002554C"/>
  </w:style>
  <w:style w:type="paragraph" w:customStyle="1" w:styleId="F8882157D5BA471B9B63D69F7EBDA347">
    <w:name w:val="F8882157D5BA471B9B63D69F7EBDA347"/>
    <w:rsid w:val="0002554C"/>
  </w:style>
  <w:style w:type="paragraph" w:customStyle="1" w:styleId="8F2BE21A14C34D4AAEE68DCD2EEE5E0E">
    <w:name w:val="8F2BE21A14C34D4AAEE68DCD2EEE5E0E"/>
    <w:rsid w:val="0002554C"/>
  </w:style>
  <w:style w:type="paragraph" w:customStyle="1" w:styleId="294C21139F9B472A933DB8088C8F6CF2">
    <w:name w:val="294C21139F9B472A933DB8088C8F6CF2"/>
    <w:rsid w:val="0002554C"/>
  </w:style>
  <w:style w:type="paragraph" w:customStyle="1" w:styleId="46EDA4458DA7498A807D3F5022D72622">
    <w:name w:val="46EDA4458DA7498A807D3F5022D72622"/>
    <w:rsid w:val="0002554C"/>
  </w:style>
  <w:style w:type="paragraph" w:customStyle="1" w:styleId="14B75F7432BF4C81AD894201EC4C59B1">
    <w:name w:val="14B75F7432BF4C81AD894201EC4C59B1"/>
    <w:rsid w:val="0002554C"/>
  </w:style>
  <w:style w:type="paragraph" w:customStyle="1" w:styleId="22CD2EBFD09D42CFB8DAE12E9415F239">
    <w:name w:val="22CD2EBFD09D42CFB8DAE12E9415F239"/>
    <w:rsid w:val="0002554C"/>
  </w:style>
  <w:style w:type="paragraph" w:customStyle="1" w:styleId="F6B04DD1C7434FDD901562E690CD5977">
    <w:name w:val="F6B04DD1C7434FDD901562E690CD5977"/>
    <w:rsid w:val="0002554C"/>
  </w:style>
  <w:style w:type="paragraph" w:customStyle="1" w:styleId="E01DD028621D47E6A3BD7E4747744255">
    <w:name w:val="E01DD028621D47E6A3BD7E4747744255"/>
    <w:rsid w:val="0002554C"/>
  </w:style>
  <w:style w:type="paragraph" w:customStyle="1" w:styleId="8378EAAF591E4A85905C7F445428BFB5">
    <w:name w:val="8378EAAF591E4A85905C7F445428BFB5"/>
    <w:rsid w:val="0002554C"/>
  </w:style>
  <w:style w:type="paragraph" w:customStyle="1" w:styleId="80D0B894B5DD4848B6CAAEF519043064">
    <w:name w:val="80D0B894B5DD4848B6CAAEF519043064"/>
    <w:rsid w:val="0002554C"/>
  </w:style>
  <w:style w:type="paragraph" w:customStyle="1" w:styleId="2629FF8FB8624577B5B04097393EF334">
    <w:name w:val="2629FF8FB8624577B5B04097393EF334"/>
    <w:rsid w:val="0002554C"/>
  </w:style>
  <w:style w:type="paragraph" w:customStyle="1" w:styleId="029B7ACA283C4475BE8151410BFD9787">
    <w:name w:val="029B7ACA283C4475BE8151410BFD9787"/>
    <w:rsid w:val="0002554C"/>
  </w:style>
  <w:style w:type="paragraph" w:customStyle="1" w:styleId="5CE872D513CB4848AEEF69F579FE6B11">
    <w:name w:val="5CE872D513CB4848AEEF69F579FE6B11"/>
    <w:rsid w:val="0002554C"/>
  </w:style>
  <w:style w:type="paragraph" w:customStyle="1" w:styleId="F4A281D990944CA8B413E98CB6D83158">
    <w:name w:val="F4A281D990944CA8B413E98CB6D83158"/>
    <w:rsid w:val="0002554C"/>
  </w:style>
  <w:style w:type="paragraph" w:customStyle="1" w:styleId="1DEFEB6974C443F7BB96FDE32B4CF18C">
    <w:name w:val="1DEFEB6974C443F7BB96FDE32B4CF18C"/>
    <w:rsid w:val="0002554C"/>
  </w:style>
  <w:style w:type="paragraph" w:customStyle="1" w:styleId="CF13F4DF8F0A45178AE3E5E05D6B8589">
    <w:name w:val="CF13F4DF8F0A45178AE3E5E05D6B8589"/>
    <w:rsid w:val="0002554C"/>
  </w:style>
  <w:style w:type="paragraph" w:customStyle="1" w:styleId="F9C27AF27E404284AE0C5F05A5B39F84">
    <w:name w:val="F9C27AF27E404284AE0C5F05A5B39F84"/>
    <w:rsid w:val="0002554C"/>
  </w:style>
  <w:style w:type="paragraph" w:customStyle="1" w:styleId="25337CCDBD3A4C28A5495F4EBCDA346F">
    <w:name w:val="25337CCDBD3A4C28A5495F4EBCDA346F"/>
    <w:rsid w:val="0002554C"/>
  </w:style>
  <w:style w:type="paragraph" w:customStyle="1" w:styleId="B4F3D09F78E04558BD307D7C22129248">
    <w:name w:val="B4F3D09F78E04558BD307D7C22129248"/>
    <w:rsid w:val="0002554C"/>
  </w:style>
  <w:style w:type="paragraph" w:customStyle="1" w:styleId="52C1889C66484B7386F8EBC6BF27B849">
    <w:name w:val="52C1889C66484B7386F8EBC6BF27B849"/>
    <w:rsid w:val="0002554C"/>
  </w:style>
  <w:style w:type="paragraph" w:customStyle="1" w:styleId="27276590D092494890968059FE050218">
    <w:name w:val="27276590D092494890968059FE050218"/>
    <w:rsid w:val="0002554C"/>
  </w:style>
  <w:style w:type="paragraph" w:customStyle="1" w:styleId="9D2E4D4CAF7443AFA3D91DE70CD7B541">
    <w:name w:val="9D2E4D4CAF7443AFA3D91DE70CD7B541"/>
    <w:rsid w:val="0002554C"/>
  </w:style>
  <w:style w:type="paragraph" w:customStyle="1" w:styleId="B2A57F0F9DFB4567B1A774AB1B8A6FA0">
    <w:name w:val="B2A57F0F9DFB4567B1A774AB1B8A6FA0"/>
    <w:rsid w:val="0002554C"/>
  </w:style>
  <w:style w:type="paragraph" w:customStyle="1" w:styleId="9197C428C46A44FE9213BF1AA07118D5">
    <w:name w:val="9197C428C46A44FE9213BF1AA07118D5"/>
    <w:rsid w:val="0002554C"/>
  </w:style>
  <w:style w:type="paragraph" w:customStyle="1" w:styleId="B5A57B3AC4EE41B8AB3B1B912630894D">
    <w:name w:val="B5A57B3AC4EE41B8AB3B1B912630894D"/>
    <w:rsid w:val="0002554C"/>
  </w:style>
  <w:style w:type="paragraph" w:customStyle="1" w:styleId="BE6E8D5D69E94964820910B479167EA7">
    <w:name w:val="BE6E8D5D69E94964820910B479167EA7"/>
    <w:rsid w:val="0002554C"/>
  </w:style>
  <w:style w:type="paragraph" w:customStyle="1" w:styleId="BAA696A4E77945968B0F3A304DE056B7">
    <w:name w:val="BAA696A4E77945968B0F3A304DE056B7"/>
    <w:rsid w:val="0002554C"/>
  </w:style>
  <w:style w:type="paragraph" w:customStyle="1" w:styleId="7675723D8F3D4774BF9EED231BD2E0B0">
    <w:name w:val="7675723D8F3D4774BF9EED231BD2E0B0"/>
    <w:rsid w:val="0002554C"/>
  </w:style>
  <w:style w:type="paragraph" w:customStyle="1" w:styleId="3BEF16235E7C4B93AF18B8B342AC49E0">
    <w:name w:val="3BEF16235E7C4B93AF18B8B342AC49E0"/>
    <w:rsid w:val="0002554C"/>
  </w:style>
  <w:style w:type="paragraph" w:customStyle="1" w:styleId="EBEA1E0F2FA24AD29A0B94B648841D03">
    <w:name w:val="EBEA1E0F2FA24AD29A0B94B648841D03"/>
    <w:rsid w:val="0002554C"/>
  </w:style>
  <w:style w:type="paragraph" w:customStyle="1" w:styleId="3128B61703EF4999B0A59AF1983DE5E3">
    <w:name w:val="3128B61703EF4999B0A59AF1983DE5E3"/>
    <w:rsid w:val="0002554C"/>
  </w:style>
  <w:style w:type="paragraph" w:customStyle="1" w:styleId="4A57C95E4A9B4D6E81C80BB5BBD04ABE">
    <w:name w:val="4A57C95E4A9B4D6E81C80BB5BBD04ABE"/>
    <w:rsid w:val="0002554C"/>
  </w:style>
  <w:style w:type="paragraph" w:customStyle="1" w:styleId="0FDF94E11F514F639CFD863C564C748C">
    <w:name w:val="0FDF94E11F514F639CFD863C564C748C"/>
    <w:rsid w:val="0002554C"/>
  </w:style>
  <w:style w:type="paragraph" w:customStyle="1" w:styleId="5B151322942441BC89CE991E075F6417">
    <w:name w:val="5B151322942441BC89CE991E075F6417"/>
    <w:rsid w:val="0002554C"/>
  </w:style>
  <w:style w:type="paragraph" w:customStyle="1" w:styleId="81946695E7F34872B82075F0874069F7">
    <w:name w:val="81946695E7F34872B82075F0874069F7"/>
    <w:rsid w:val="0002554C"/>
  </w:style>
  <w:style w:type="paragraph" w:customStyle="1" w:styleId="0F9802EBD89F445A905CCD588A7CD9C9">
    <w:name w:val="0F9802EBD89F445A905CCD588A7CD9C9"/>
    <w:rsid w:val="0002554C"/>
  </w:style>
  <w:style w:type="paragraph" w:customStyle="1" w:styleId="9FF27690E8F54D74B45FE5C41211B114">
    <w:name w:val="9FF27690E8F54D74B45FE5C41211B114"/>
    <w:rsid w:val="0002554C"/>
  </w:style>
  <w:style w:type="paragraph" w:customStyle="1" w:styleId="C95488B9A70A4C079C8530D18167A96F">
    <w:name w:val="C95488B9A70A4C079C8530D18167A96F"/>
    <w:rsid w:val="0002554C"/>
  </w:style>
  <w:style w:type="paragraph" w:customStyle="1" w:styleId="68385AFCFE454A1CBC5A172BF2B60079">
    <w:name w:val="68385AFCFE454A1CBC5A172BF2B60079"/>
    <w:rsid w:val="0002554C"/>
  </w:style>
  <w:style w:type="paragraph" w:customStyle="1" w:styleId="91BB2B4FD8BD493097C9D78716FFF771">
    <w:name w:val="91BB2B4FD8BD493097C9D78716FFF771"/>
    <w:rsid w:val="0002554C"/>
  </w:style>
  <w:style w:type="paragraph" w:customStyle="1" w:styleId="75C632A5C51844A48184B980686689D5">
    <w:name w:val="75C632A5C51844A48184B980686689D5"/>
    <w:rsid w:val="000255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17</cp:revision>
  <dcterms:created xsi:type="dcterms:W3CDTF">2020-11-20T19:07:00Z</dcterms:created>
  <dcterms:modified xsi:type="dcterms:W3CDTF">2020-11-20T19:51:00Z</dcterms:modified>
</cp:coreProperties>
</file>